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A301C3" w:rsidP="00A301C3" w:rsidRDefault="00A301C3" w14:paraId="7ABA3242" w14:textId="7702DD82">
      <w:pPr>
        <w:spacing w:after="0"/>
        <w:jc w:val="center"/>
        <w:rPr>
          <w:rFonts w:cs="Arial"/>
          <w:b/>
          <w:bCs/>
        </w:rPr>
      </w:pPr>
    </w:p>
    <w:p w:rsidR="00A301C3" w:rsidP="00A301C3" w:rsidRDefault="00A301C3" w14:paraId="681AC533" w14:textId="16268FAD">
      <w:pPr>
        <w:spacing w:after="0"/>
        <w:jc w:val="center"/>
        <w:rPr>
          <w:rFonts w:cs="Arial"/>
          <w:b/>
          <w:bCs/>
        </w:rPr>
      </w:pPr>
      <w:r w:rsidRPr="00BC483E">
        <w:rPr>
          <w:rFonts w:cs="Arial"/>
          <w:b/>
          <w:bCs/>
        </w:rPr>
        <w:t xml:space="preserve">PŘÍLOHA Č. </w:t>
      </w:r>
      <w:r w:rsidR="00C2697A">
        <w:rPr>
          <w:rFonts w:cs="Arial"/>
          <w:b/>
          <w:bCs/>
        </w:rPr>
        <w:t>9</w:t>
      </w:r>
      <w:r>
        <w:rPr>
          <w:rFonts w:cs="Arial"/>
          <w:b/>
          <w:bCs/>
        </w:rPr>
        <w:t xml:space="preserve"> </w:t>
      </w:r>
      <w:r w:rsidRPr="00CB3A11">
        <w:rPr>
          <w:rFonts w:cs="Arial"/>
          <w:b/>
          <w:bCs/>
        </w:rPr>
        <w:t>ZADÁVACÍ DOKUMENTACE</w:t>
      </w:r>
    </w:p>
    <w:p w:rsidR="00A301C3" w:rsidP="00A301C3" w:rsidRDefault="00ED61C0" w14:paraId="1858916A" w14:textId="00A18209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Položkový rozpočet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976"/>
        <w:gridCol w:w="3395"/>
        <w:gridCol w:w="1257"/>
        <w:gridCol w:w="1169"/>
        <w:gridCol w:w="1265"/>
      </w:tblGrid>
      <w:tr w:rsidR="00282695" w:rsidTr="00081F97" w14:paraId="00238C4C" w14:textId="77777777">
        <w:tc>
          <w:tcPr>
            <w:tcW w:w="5371" w:type="dxa"/>
            <w:gridSpan w:val="2"/>
            <w:shd w:val="clear" w:color="auto" w:fill="548DD4" w:themeFill="text2" w:themeFillTint="99"/>
          </w:tcPr>
          <w:p w:rsidR="00282695" w:rsidP="00A301C3" w:rsidRDefault="00282695" w14:paraId="476A208A" w14:textId="5B62A0A8">
            <w:pPr>
              <w:jc w:val="center"/>
              <w:rPr>
                <w:rFonts w:cs="Arial"/>
                <w:b/>
                <w:bCs/>
              </w:rPr>
            </w:pPr>
            <w:r w:rsidRPr="00282695">
              <w:rPr>
                <w:b/>
                <w:spacing w:val="-1"/>
                <w:sz w:val="20"/>
                <w:szCs w:val="20"/>
              </w:rPr>
              <w:t xml:space="preserve">Seznam vzdělávacích bloků včetně </w:t>
            </w:r>
            <w:r w:rsidR="00081F97">
              <w:rPr>
                <w:b/>
                <w:spacing w:val="-1"/>
                <w:sz w:val="20"/>
                <w:szCs w:val="20"/>
              </w:rPr>
              <w:t>jednotlivých kurzů</w:t>
            </w:r>
            <w:r w:rsidRPr="00282695">
              <w:rPr>
                <w:b/>
                <w:spacing w:val="-1"/>
                <w:sz w:val="20"/>
                <w:szCs w:val="20"/>
              </w:rPr>
              <w:t xml:space="preserve"> pro zaměstnance </w:t>
            </w:r>
            <w:bookmarkStart w:name="_Hlk2177791" w:id="0"/>
            <w:r w:rsidRPr="00282695">
              <w:rPr>
                <w:b/>
                <w:spacing w:val="-1"/>
                <w:sz w:val="20"/>
                <w:szCs w:val="20"/>
              </w:rPr>
              <w:t>obcí spadajících do správního obvodu ORP Jilemnice</w:t>
            </w:r>
            <w:bookmarkEnd w:id="0"/>
          </w:p>
        </w:tc>
        <w:tc>
          <w:tcPr>
            <w:tcW w:w="1257" w:type="dxa"/>
            <w:shd w:val="clear" w:color="auto" w:fill="548DD4" w:themeFill="text2" w:themeFillTint="99"/>
          </w:tcPr>
          <w:p w:rsidR="00282695" w:rsidP="00A301C3" w:rsidRDefault="00D20CAD" w14:paraId="4910C9D7" w14:textId="1497C6D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Cena bez DPH</w:t>
            </w:r>
          </w:p>
        </w:tc>
        <w:tc>
          <w:tcPr>
            <w:tcW w:w="1169" w:type="dxa"/>
            <w:shd w:val="clear" w:color="auto" w:fill="548DD4" w:themeFill="text2" w:themeFillTint="99"/>
          </w:tcPr>
          <w:p w:rsidR="00282695" w:rsidP="00A301C3" w:rsidRDefault="00D20CAD" w14:paraId="241C23AF" w14:textId="209E7EF4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Hodnota DPH</w:t>
            </w:r>
          </w:p>
        </w:tc>
        <w:tc>
          <w:tcPr>
            <w:tcW w:w="1265" w:type="dxa"/>
            <w:shd w:val="clear" w:color="auto" w:fill="548DD4" w:themeFill="text2" w:themeFillTint="99"/>
          </w:tcPr>
          <w:p w:rsidR="00282695" w:rsidP="00A301C3" w:rsidRDefault="00D20CAD" w14:paraId="6691BD99" w14:textId="1361F74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Cena vč. DPH</w:t>
            </w:r>
          </w:p>
        </w:tc>
      </w:tr>
      <w:tr w:rsidR="00282695" w:rsidTr="00081F97" w14:paraId="31D16716" w14:textId="77777777">
        <w:tc>
          <w:tcPr>
            <w:tcW w:w="1976" w:type="dxa"/>
            <w:shd w:val="clear" w:color="auto" w:fill="548DD4" w:themeFill="text2" w:themeFillTint="99"/>
          </w:tcPr>
          <w:p w:rsidR="00282695" w:rsidP="00282695" w:rsidRDefault="00282695" w14:paraId="6ECA00CB" w14:textId="6AB1F62F">
            <w:pPr>
              <w:jc w:val="center"/>
              <w:rPr>
                <w:rFonts w:cs="Arial"/>
                <w:b/>
                <w:bCs/>
              </w:rPr>
            </w:pPr>
            <w:r w:rsidRPr="00282695">
              <w:rPr>
                <w:rFonts w:cs="Arial"/>
                <w:b/>
                <w:bCs/>
              </w:rPr>
              <w:t>Blok č. 1</w:t>
            </w:r>
          </w:p>
        </w:tc>
        <w:tc>
          <w:tcPr>
            <w:tcW w:w="3395" w:type="dxa"/>
            <w:shd w:val="clear" w:color="auto" w:fill="C6D9F1" w:themeFill="text2" w:themeFillTint="33"/>
          </w:tcPr>
          <w:p w:rsidR="00282695" w:rsidP="00282695" w:rsidRDefault="00870470" w14:paraId="7083AAB6" w14:textId="71BCCDFB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S</w:t>
            </w:r>
            <w:r w:rsidRPr="00282695" w:rsidR="00282695">
              <w:rPr>
                <w:b/>
                <w:spacing w:val="-1"/>
                <w:sz w:val="20"/>
                <w:szCs w:val="20"/>
              </w:rPr>
              <w:t>právní korespondence</w:t>
            </w:r>
          </w:p>
          <w:p w:rsidRPr="00282695" w:rsidR="00282695" w:rsidP="00282695" w:rsidRDefault="00870470" w14:paraId="3C322F12" w14:textId="38419F53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S</w:t>
            </w:r>
            <w:r w:rsidRPr="00282695" w:rsidR="00282695">
              <w:rPr>
                <w:b/>
                <w:spacing w:val="-1"/>
                <w:sz w:val="20"/>
                <w:szCs w:val="20"/>
              </w:rPr>
              <w:t>právní řízení v praxi</w:t>
            </w:r>
          </w:p>
        </w:tc>
        <w:tc>
          <w:tcPr>
            <w:tcW w:w="1257" w:type="dxa"/>
          </w:tcPr>
          <w:p w:rsidR="00282695" w:rsidP="00282695" w:rsidRDefault="006F7219" w14:paraId="568D6CFF" w14:textId="5C38EE78">
            <w:pPr>
              <w:jc w:val="center"/>
              <w:rPr>
                <w:rFonts w:cs="Arial"/>
                <w:b/>
                <w:bCs/>
              </w:rPr>
            </w:pPr>
            <w:permStart w:edGrp="everyone" w:id="1591695704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591695704"/>
          </w:p>
        </w:tc>
        <w:tc>
          <w:tcPr>
            <w:tcW w:w="1169" w:type="dxa"/>
          </w:tcPr>
          <w:p w:rsidR="00282695" w:rsidP="00282695" w:rsidRDefault="006F7219" w14:paraId="0A9B679A" w14:textId="45E84C82">
            <w:pPr>
              <w:jc w:val="center"/>
              <w:rPr>
                <w:rFonts w:cs="Arial"/>
                <w:b/>
                <w:bCs/>
              </w:rPr>
            </w:pPr>
            <w:permStart w:edGrp="everyone" w:id="817833159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817833159"/>
          </w:p>
        </w:tc>
        <w:tc>
          <w:tcPr>
            <w:tcW w:w="1265" w:type="dxa"/>
          </w:tcPr>
          <w:p w:rsidR="00282695" w:rsidP="00282695" w:rsidRDefault="006F7219" w14:paraId="06E2472E" w14:textId="151B047D">
            <w:pPr>
              <w:jc w:val="center"/>
              <w:rPr>
                <w:rFonts w:cs="Arial"/>
                <w:b/>
                <w:bCs/>
              </w:rPr>
            </w:pPr>
            <w:permStart w:edGrp="everyone" w:id="655956897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655956897"/>
          </w:p>
        </w:tc>
      </w:tr>
      <w:tr w:rsidR="00282695" w:rsidTr="00081F97" w14:paraId="10719F95" w14:textId="77777777">
        <w:tc>
          <w:tcPr>
            <w:tcW w:w="1976" w:type="dxa"/>
            <w:shd w:val="clear" w:color="auto" w:fill="548DD4" w:themeFill="text2" w:themeFillTint="99"/>
          </w:tcPr>
          <w:p w:rsidR="00282695" w:rsidP="00282695" w:rsidRDefault="00282695" w14:paraId="386AC323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Blok č. 2</w:t>
            </w:r>
          </w:p>
          <w:p w:rsidR="00282695" w:rsidP="00282695" w:rsidRDefault="00282695" w14:paraId="496C7362" w14:textId="3E48602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395" w:type="dxa"/>
            <w:shd w:val="clear" w:color="auto" w:fill="C6D9F1" w:themeFill="text2" w:themeFillTint="33"/>
          </w:tcPr>
          <w:p w:rsidR="00282695" w:rsidP="00282695" w:rsidRDefault="00870470" w14:paraId="12CE481D" w14:textId="1F69137F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F</w:t>
            </w:r>
            <w:r w:rsidRPr="00282695" w:rsidR="00282695">
              <w:rPr>
                <w:b/>
                <w:spacing w:val="-1"/>
                <w:sz w:val="20"/>
                <w:szCs w:val="20"/>
              </w:rPr>
              <w:t>inancování obcí</w:t>
            </w:r>
          </w:p>
          <w:p w:rsidRPr="00282695" w:rsidR="00282695" w:rsidP="00282695" w:rsidRDefault="00870470" w14:paraId="1D55D86D" w14:textId="16196585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P</w:t>
            </w:r>
            <w:r w:rsidRPr="00282695" w:rsidR="00282695">
              <w:rPr>
                <w:b/>
                <w:spacing w:val="-1"/>
                <w:sz w:val="20"/>
                <w:szCs w:val="20"/>
              </w:rPr>
              <w:t>racovně právní problematika</w:t>
            </w:r>
          </w:p>
        </w:tc>
        <w:tc>
          <w:tcPr>
            <w:tcW w:w="1257" w:type="dxa"/>
          </w:tcPr>
          <w:p w:rsidR="00282695" w:rsidP="00282695" w:rsidRDefault="006F7219" w14:paraId="60935FE0" w14:textId="1028995F">
            <w:pPr>
              <w:jc w:val="center"/>
              <w:rPr>
                <w:rFonts w:cs="Arial"/>
                <w:b/>
                <w:bCs/>
              </w:rPr>
            </w:pPr>
            <w:permStart w:edGrp="everyone" w:id="1942948346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942948346"/>
          </w:p>
        </w:tc>
        <w:tc>
          <w:tcPr>
            <w:tcW w:w="1169" w:type="dxa"/>
          </w:tcPr>
          <w:p w:rsidR="00282695" w:rsidP="00282695" w:rsidRDefault="006F7219" w14:paraId="10D1F616" w14:textId="10DCD2C4">
            <w:pPr>
              <w:jc w:val="center"/>
              <w:rPr>
                <w:rFonts w:cs="Arial"/>
                <w:b/>
                <w:bCs/>
              </w:rPr>
            </w:pPr>
            <w:permStart w:edGrp="everyone" w:id="1956541837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956541837"/>
          </w:p>
        </w:tc>
        <w:tc>
          <w:tcPr>
            <w:tcW w:w="1265" w:type="dxa"/>
          </w:tcPr>
          <w:p w:rsidR="00282695" w:rsidP="00282695" w:rsidRDefault="006F7219" w14:paraId="61DA5812" w14:textId="212A3B34">
            <w:pPr>
              <w:jc w:val="center"/>
              <w:rPr>
                <w:rFonts w:cs="Arial"/>
                <w:b/>
                <w:bCs/>
              </w:rPr>
            </w:pPr>
            <w:permStart w:edGrp="everyone" w:id="336728835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336728835"/>
          </w:p>
        </w:tc>
      </w:tr>
      <w:tr w:rsidR="00282695" w:rsidTr="00081F97" w14:paraId="37999DD8" w14:textId="77777777">
        <w:tc>
          <w:tcPr>
            <w:tcW w:w="1976" w:type="dxa"/>
            <w:shd w:val="clear" w:color="auto" w:fill="548DD4" w:themeFill="text2" w:themeFillTint="99"/>
          </w:tcPr>
          <w:p w:rsidR="00282695" w:rsidP="00282695" w:rsidRDefault="00282695" w14:paraId="72CCD746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Blok č. 3</w:t>
            </w:r>
          </w:p>
          <w:p w:rsidR="00282695" w:rsidP="00282695" w:rsidRDefault="00282695" w14:paraId="7203BFF6" w14:textId="351B2AA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395" w:type="dxa"/>
            <w:shd w:val="clear" w:color="auto" w:fill="C6D9F1" w:themeFill="text2" w:themeFillTint="33"/>
          </w:tcPr>
          <w:p w:rsidR="00282695" w:rsidP="00870470" w:rsidRDefault="00870470" w14:paraId="7B9AD019" w14:textId="0323A7AB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870470">
              <w:rPr>
                <w:b/>
                <w:spacing w:val="-1"/>
                <w:sz w:val="20"/>
                <w:szCs w:val="20"/>
              </w:rPr>
              <w:t>Účetnictví ÚSC – novinky v roce 20</w:t>
            </w:r>
            <w:r w:rsidR="000700B2">
              <w:rPr>
                <w:b/>
                <w:spacing w:val="-1"/>
                <w:sz w:val="20"/>
                <w:szCs w:val="20"/>
              </w:rPr>
              <w:t>20</w:t>
            </w:r>
          </w:p>
          <w:p w:rsidRPr="00870470" w:rsidR="00870470" w:rsidP="00870470" w:rsidRDefault="00870470" w14:paraId="54E1C6CC" w14:textId="486E20C2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870470">
              <w:rPr>
                <w:b/>
                <w:spacing w:val="-1"/>
                <w:sz w:val="20"/>
                <w:szCs w:val="20"/>
              </w:rPr>
              <w:t>Účetnictví USC – novinky v roce 20</w:t>
            </w:r>
            <w:r w:rsidR="000700B2">
              <w:rPr>
                <w:b/>
                <w:spacing w:val="-1"/>
                <w:sz w:val="20"/>
                <w:szCs w:val="20"/>
              </w:rPr>
              <w:t>21</w:t>
            </w:r>
          </w:p>
        </w:tc>
        <w:tc>
          <w:tcPr>
            <w:tcW w:w="1257" w:type="dxa"/>
          </w:tcPr>
          <w:p w:rsidR="00282695" w:rsidP="00282695" w:rsidRDefault="006F7219" w14:paraId="14E84059" w14:textId="69749F4B">
            <w:pPr>
              <w:jc w:val="center"/>
              <w:rPr>
                <w:rFonts w:cs="Arial"/>
                <w:b/>
                <w:bCs/>
              </w:rPr>
            </w:pPr>
            <w:permStart w:edGrp="everyone" w:id="359801955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359801955"/>
          </w:p>
        </w:tc>
        <w:tc>
          <w:tcPr>
            <w:tcW w:w="1169" w:type="dxa"/>
          </w:tcPr>
          <w:p w:rsidR="00282695" w:rsidP="00282695" w:rsidRDefault="006F7219" w14:paraId="2CF9531A" w14:textId="1A03157D">
            <w:pPr>
              <w:jc w:val="center"/>
              <w:rPr>
                <w:rFonts w:cs="Arial"/>
                <w:b/>
                <w:bCs/>
              </w:rPr>
            </w:pPr>
            <w:permStart w:edGrp="everyone" w:id="128329853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28329853"/>
          </w:p>
        </w:tc>
        <w:tc>
          <w:tcPr>
            <w:tcW w:w="1265" w:type="dxa"/>
          </w:tcPr>
          <w:p w:rsidR="00282695" w:rsidP="00282695" w:rsidRDefault="006F7219" w14:paraId="73F5CBD5" w14:textId="0A924B0A">
            <w:pPr>
              <w:jc w:val="center"/>
              <w:rPr>
                <w:rFonts w:cs="Arial"/>
                <w:b/>
                <w:bCs/>
              </w:rPr>
            </w:pPr>
            <w:permStart w:edGrp="everyone" w:id="1097404011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097404011"/>
          </w:p>
        </w:tc>
      </w:tr>
      <w:tr w:rsidR="00282695" w:rsidTr="00081F97" w14:paraId="68E2B638" w14:textId="77777777">
        <w:tc>
          <w:tcPr>
            <w:tcW w:w="1976" w:type="dxa"/>
            <w:shd w:val="clear" w:color="auto" w:fill="548DD4" w:themeFill="text2" w:themeFillTint="99"/>
          </w:tcPr>
          <w:p w:rsidR="00282695" w:rsidP="00282695" w:rsidRDefault="00282695" w14:paraId="376B9629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Blok č. 4</w:t>
            </w:r>
          </w:p>
          <w:p w:rsidR="00282695" w:rsidP="00282695" w:rsidRDefault="00282695" w14:paraId="1B493DDD" w14:textId="171AA8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395" w:type="dxa"/>
            <w:shd w:val="clear" w:color="auto" w:fill="C6D9F1" w:themeFill="text2" w:themeFillTint="33"/>
          </w:tcPr>
          <w:p w:rsidR="00282695" w:rsidP="00870470" w:rsidRDefault="00870470" w14:paraId="55D37ADB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870470">
              <w:rPr>
                <w:b/>
                <w:spacing w:val="-1"/>
                <w:sz w:val="20"/>
                <w:szCs w:val="20"/>
              </w:rPr>
              <w:t>Datové schránky</w:t>
            </w:r>
          </w:p>
          <w:p w:rsidRPr="00870470" w:rsidR="00870470" w:rsidP="00870470" w:rsidRDefault="00870470" w14:paraId="6E32D043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870470">
              <w:rPr>
                <w:b/>
                <w:spacing w:val="-1"/>
                <w:sz w:val="20"/>
                <w:szCs w:val="20"/>
              </w:rPr>
              <w:t>Autorizovaná konverze dokumentů</w:t>
            </w:r>
          </w:p>
          <w:p w:rsidRPr="00870470" w:rsidR="00870470" w:rsidP="00870470" w:rsidRDefault="00870470" w14:paraId="7C4585A6" w14:textId="086EA11A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870470">
              <w:rPr>
                <w:b/>
                <w:spacing w:val="-1"/>
                <w:sz w:val="20"/>
                <w:szCs w:val="20"/>
              </w:rPr>
              <w:t>Czech point</w:t>
            </w:r>
          </w:p>
        </w:tc>
        <w:tc>
          <w:tcPr>
            <w:tcW w:w="1257" w:type="dxa"/>
          </w:tcPr>
          <w:p w:rsidR="00282695" w:rsidP="00282695" w:rsidRDefault="006F7219" w14:paraId="63D70B51" w14:textId="49117E51">
            <w:pPr>
              <w:jc w:val="center"/>
              <w:rPr>
                <w:rFonts w:cs="Arial"/>
                <w:b/>
                <w:bCs/>
              </w:rPr>
            </w:pPr>
            <w:permStart w:edGrp="everyone" w:id="274300536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274300536"/>
          </w:p>
        </w:tc>
        <w:tc>
          <w:tcPr>
            <w:tcW w:w="1169" w:type="dxa"/>
          </w:tcPr>
          <w:p w:rsidR="00282695" w:rsidP="00282695" w:rsidRDefault="006F7219" w14:paraId="4BDA1FEE" w14:textId="1258A70B">
            <w:pPr>
              <w:jc w:val="center"/>
              <w:rPr>
                <w:rFonts w:cs="Arial"/>
                <w:b/>
                <w:bCs/>
              </w:rPr>
            </w:pPr>
            <w:permStart w:edGrp="everyone" w:id="1101817026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101817026"/>
          </w:p>
        </w:tc>
        <w:tc>
          <w:tcPr>
            <w:tcW w:w="1265" w:type="dxa"/>
          </w:tcPr>
          <w:p w:rsidR="00282695" w:rsidP="00282695" w:rsidRDefault="006F7219" w14:paraId="0A07D0D2" w14:textId="37F09942">
            <w:pPr>
              <w:jc w:val="center"/>
              <w:rPr>
                <w:rFonts w:cs="Arial"/>
                <w:b/>
                <w:bCs/>
              </w:rPr>
            </w:pPr>
            <w:permStart w:edGrp="everyone" w:id="788268363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788268363"/>
          </w:p>
        </w:tc>
      </w:tr>
      <w:tr w:rsidR="00282695" w:rsidTr="00081F97" w14:paraId="6ED06261" w14:textId="77777777">
        <w:tc>
          <w:tcPr>
            <w:tcW w:w="1976" w:type="dxa"/>
            <w:shd w:val="clear" w:color="auto" w:fill="548DD4" w:themeFill="text2" w:themeFillTint="99"/>
          </w:tcPr>
          <w:p w:rsidR="00282695" w:rsidP="00282695" w:rsidRDefault="00282695" w14:paraId="356C74F1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Blok č. 5</w:t>
            </w:r>
          </w:p>
          <w:p w:rsidR="00282695" w:rsidP="00282695" w:rsidRDefault="00282695" w14:paraId="5C756972" w14:textId="77BF23F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395" w:type="dxa"/>
            <w:shd w:val="clear" w:color="auto" w:fill="C6D9F1" w:themeFill="text2" w:themeFillTint="33"/>
          </w:tcPr>
          <w:p w:rsidRPr="00B1629A" w:rsidR="00282695" w:rsidP="00870470" w:rsidRDefault="00B1629A" w14:paraId="5872C6A0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B1629A">
              <w:rPr>
                <w:b/>
                <w:spacing w:val="-1"/>
                <w:sz w:val="20"/>
                <w:szCs w:val="20"/>
              </w:rPr>
              <w:t>Registry veřejné správy</w:t>
            </w:r>
          </w:p>
          <w:p w:rsidRPr="00B1629A" w:rsidR="00B1629A" w:rsidP="00870470" w:rsidRDefault="00B1629A" w14:paraId="500C75E1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B1629A">
              <w:rPr>
                <w:b/>
                <w:spacing w:val="-1"/>
                <w:sz w:val="20"/>
                <w:szCs w:val="20"/>
              </w:rPr>
              <w:t>Elektronická spisová služba</w:t>
            </w:r>
          </w:p>
          <w:p w:rsidRPr="00B1629A" w:rsidR="00B1629A" w:rsidP="00870470" w:rsidRDefault="00B1629A" w14:paraId="37B3FFFD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B1629A">
              <w:rPr>
                <w:b/>
                <w:spacing w:val="-1"/>
                <w:sz w:val="20"/>
                <w:szCs w:val="20"/>
              </w:rPr>
              <w:t>Elektronické ověřovací prvky</w:t>
            </w:r>
          </w:p>
          <w:p w:rsidRPr="00870470" w:rsidR="00B1629A" w:rsidP="00870470" w:rsidRDefault="00B1629A" w14:paraId="37312240" w14:textId="35727AE0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B1629A">
              <w:rPr>
                <w:b/>
                <w:spacing w:val="-1"/>
                <w:sz w:val="20"/>
                <w:szCs w:val="20"/>
              </w:rPr>
              <w:t>Novinky v e-governmentu</w:t>
            </w:r>
          </w:p>
        </w:tc>
        <w:tc>
          <w:tcPr>
            <w:tcW w:w="1257" w:type="dxa"/>
          </w:tcPr>
          <w:p w:rsidR="00282695" w:rsidP="00282695" w:rsidRDefault="006F7219" w14:paraId="1F5B11DC" w14:textId="174AD8B6">
            <w:pPr>
              <w:jc w:val="center"/>
              <w:rPr>
                <w:rFonts w:cs="Arial"/>
                <w:b/>
                <w:bCs/>
              </w:rPr>
            </w:pPr>
            <w:permStart w:edGrp="everyone" w:id="1045832690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045832690"/>
          </w:p>
        </w:tc>
        <w:tc>
          <w:tcPr>
            <w:tcW w:w="1169" w:type="dxa"/>
          </w:tcPr>
          <w:p w:rsidR="00282695" w:rsidP="00282695" w:rsidRDefault="006F7219" w14:paraId="03C8D76D" w14:textId="79106165">
            <w:pPr>
              <w:jc w:val="center"/>
              <w:rPr>
                <w:rFonts w:cs="Arial"/>
                <w:b/>
                <w:bCs/>
              </w:rPr>
            </w:pPr>
            <w:permStart w:edGrp="everyone" w:id="258359530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258359530"/>
          </w:p>
        </w:tc>
        <w:tc>
          <w:tcPr>
            <w:tcW w:w="1265" w:type="dxa"/>
          </w:tcPr>
          <w:p w:rsidR="00282695" w:rsidP="00282695" w:rsidRDefault="006F7219" w14:paraId="4AFD3468" w14:textId="4EE1FAAB">
            <w:pPr>
              <w:jc w:val="center"/>
              <w:rPr>
                <w:rFonts w:cs="Arial"/>
                <w:b/>
                <w:bCs/>
              </w:rPr>
            </w:pPr>
            <w:permStart w:edGrp="everyone" w:id="1931901128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931901128"/>
          </w:p>
        </w:tc>
      </w:tr>
      <w:tr w:rsidR="00282695" w:rsidTr="00081F97" w14:paraId="60B7AFB7" w14:textId="77777777">
        <w:tc>
          <w:tcPr>
            <w:tcW w:w="1976" w:type="dxa"/>
            <w:shd w:val="clear" w:color="auto" w:fill="548DD4" w:themeFill="text2" w:themeFillTint="99"/>
          </w:tcPr>
          <w:p w:rsidR="00282695" w:rsidP="00282695" w:rsidRDefault="00282695" w14:paraId="1CCF176C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Blok č. 6</w:t>
            </w:r>
          </w:p>
          <w:p w:rsidR="00282695" w:rsidP="00282695" w:rsidRDefault="00282695" w14:paraId="4B5B12F5" w14:textId="295521F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395" w:type="dxa"/>
            <w:shd w:val="clear" w:color="auto" w:fill="C6D9F1" w:themeFill="text2" w:themeFillTint="33"/>
          </w:tcPr>
          <w:p w:rsidRPr="00B1629A" w:rsidR="00282695" w:rsidP="00870470" w:rsidRDefault="00B1629A" w14:paraId="285A4FC1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B1629A">
              <w:rPr>
                <w:b/>
                <w:spacing w:val="-1"/>
                <w:sz w:val="20"/>
                <w:szCs w:val="20"/>
              </w:rPr>
              <w:t>Zákon o veřejných zakázkách</w:t>
            </w:r>
          </w:p>
          <w:p w:rsidRPr="00B1629A" w:rsidR="00B1629A" w:rsidP="00870470" w:rsidRDefault="00B1629A" w14:paraId="5B594D5A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B1629A">
              <w:rPr>
                <w:b/>
                <w:spacing w:val="-1"/>
                <w:sz w:val="20"/>
                <w:szCs w:val="20"/>
              </w:rPr>
              <w:t>Investiční záměr od A do Z</w:t>
            </w:r>
          </w:p>
          <w:p w:rsidRPr="00B1629A" w:rsidR="00B1629A" w:rsidP="00870470" w:rsidRDefault="00B1629A" w14:paraId="115F07B5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B1629A">
              <w:rPr>
                <w:b/>
                <w:spacing w:val="-1"/>
                <w:sz w:val="20"/>
                <w:szCs w:val="20"/>
              </w:rPr>
              <w:t>Současné dotační možnosti pro obce</w:t>
            </w:r>
          </w:p>
          <w:p w:rsidR="00B1629A" w:rsidP="00870470" w:rsidRDefault="00B1629A" w14:paraId="577B0DF4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B1629A">
              <w:rPr>
                <w:b/>
                <w:spacing w:val="-1"/>
                <w:sz w:val="20"/>
                <w:szCs w:val="20"/>
              </w:rPr>
              <w:t>Jak číst technickou dokumentaci ve výstavbě</w:t>
            </w:r>
          </w:p>
          <w:p w:rsidRPr="00870470" w:rsidR="00C2697A" w:rsidP="00870470" w:rsidRDefault="00C2697A" w14:paraId="40ED200E" w14:textId="367FC6F0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01770A">
              <w:rPr>
                <w:b/>
                <w:spacing w:val="-1"/>
                <w:sz w:val="20"/>
                <w:szCs w:val="20"/>
              </w:rPr>
              <w:t>Projektové řízení</w:t>
            </w:r>
          </w:p>
        </w:tc>
        <w:tc>
          <w:tcPr>
            <w:tcW w:w="1257" w:type="dxa"/>
          </w:tcPr>
          <w:p w:rsidR="00282695" w:rsidP="00282695" w:rsidRDefault="006F7219" w14:paraId="7FF3143F" w14:textId="2D99E05E">
            <w:pPr>
              <w:jc w:val="center"/>
              <w:rPr>
                <w:rFonts w:cs="Arial"/>
                <w:b/>
                <w:bCs/>
              </w:rPr>
            </w:pPr>
            <w:permStart w:edGrp="everyone" w:id="1675582799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675582799"/>
          </w:p>
        </w:tc>
        <w:tc>
          <w:tcPr>
            <w:tcW w:w="1169" w:type="dxa"/>
          </w:tcPr>
          <w:p w:rsidR="00282695" w:rsidP="00282695" w:rsidRDefault="006F7219" w14:paraId="2B5CAD86" w14:textId="4BC4B9FE">
            <w:pPr>
              <w:jc w:val="center"/>
              <w:rPr>
                <w:rFonts w:cs="Arial"/>
                <w:b/>
                <w:bCs/>
              </w:rPr>
            </w:pPr>
            <w:permStart w:edGrp="everyone" w:id="1006333096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006333096"/>
          </w:p>
        </w:tc>
        <w:tc>
          <w:tcPr>
            <w:tcW w:w="1265" w:type="dxa"/>
          </w:tcPr>
          <w:p w:rsidR="00282695" w:rsidP="00282695" w:rsidRDefault="006F7219" w14:paraId="1D79B23E" w14:textId="5F96A52C">
            <w:pPr>
              <w:jc w:val="center"/>
              <w:rPr>
                <w:rFonts w:cs="Arial"/>
                <w:b/>
                <w:bCs/>
              </w:rPr>
            </w:pPr>
            <w:permStart w:edGrp="everyone" w:id="785913120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785913120"/>
          </w:p>
        </w:tc>
      </w:tr>
      <w:tr w:rsidR="00282695" w:rsidTr="00081F97" w14:paraId="1B59E0AB" w14:textId="77777777">
        <w:tc>
          <w:tcPr>
            <w:tcW w:w="1976" w:type="dxa"/>
            <w:shd w:val="clear" w:color="auto" w:fill="548DD4" w:themeFill="text2" w:themeFillTint="99"/>
          </w:tcPr>
          <w:p w:rsidR="00282695" w:rsidP="00282695" w:rsidRDefault="00B1629A" w14:paraId="01DCEC5B" w14:textId="0D0B081C">
            <w:pPr>
              <w:jc w:val="center"/>
              <w:rPr>
                <w:rFonts w:cs="Arial"/>
                <w:b/>
                <w:bCs/>
              </w:rPr>
            </w:pPr>
            <w:r w:rsidRPr="00B1629A">
              <w:rPr>
                <w:rFonts w:cs="Arial"/>
                <w:b/>
                <w:bCs/>
              </w:rPr>
              <w:t>Celková nabídková cena</w:t>
            </w:r>
          </w:p>
        </w:tc>
        <w:tc>
          <w:tcPr>
            <w:tcW w:w="3395" w:type="dxa"/>
            <w:shd w:val="clear" w:color="auto" w:fill="C6D9F1" w:themeFill="text2" w:themeFillTint="33"/>
          </w:tcPr>
          <w:p w:rsidRPr="00870470" w:rsidR="00282695" w:rsidP="00B1629A" w:rsidRDefault="00282695" w14:paraId="0F953F96" w14:textId="77777777">
            <w:pPr>
              <w:pStyle w:val="Odstavecseseznamem"/>
              <w:ind w:left="169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257" w:type="dxa"/>
          </w:tcPr>
          <w:p w:rsidR="00282695" w:rsidP="00282695" w:rsidRDefault="006F7219" w14:paraId="13640F9D" w14:textId="00500816">
            <w:pPr>
              <w:jc w:val="center"/>
              <w:rPr>
                <w:rFonts w:cs="Arial"/>
                <w:b/>
                <w:bCs/>
              </w:rPr>
            </w:pPr>
            <w:permStart w:edGrp="everyone" w:id="600777043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600777043"/>
          </w:p>
        </w:tc>
        <w:tc>
          <w:tcPr>
            <w:tcW w:w="1169" w:type="dxa"/>
          </w:tcPr>
          <w:p w:rsidR="00282695" w:rsidP="00282695" w:rsidRDefault="006F7219" w14:paraId="00B7C87E" w14:textId="6C2AB277">
            <w:pPr>
              <w:jc w:val="center"/>
              <w:rPr>
                <w:rFonts w:cs="Arial"/>
                <w:b/>
                <w:bCs/>
              </w:rPr>
            </w:pPr>
            <w:permStart w:edGrp="everyone" w:id="604731740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604731740"/>
          </w:p>
        </w:tc>
        <w:tc>
          <w:tcPr>
            <w:tcW w:w="1265" w:type="dxa"/>
          </w:tcPr>
          <w:p w:rsidR="00282695" w:rsidP="00282695" w:rsidRDefault="006F7219" w14:paraId="259334B6" w14:textId="77A606EE">
            <w:pPr>
              <w:jc w:val="center"/>
              <w:rPr>
                <w:rFonts w:cs="Arial"/>
                <w:b/>
                <w:bCs/>
              </w:rPr>
            </w:pPr>
            <w:permStart w:edGrp="everyone" w:id="1813918378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813918378"/>
          </w:p>
        </w:tc>
      </w:tr>
    </w:tbl>
    <w:p w:rsidRPr="00226D72" w:rsidR="00431678" w:rsidP="00226D72" w:rsidRDefault="00226D72" w14:paraId="5EF547C0" w14:textId="36E74A78">
      <w:pPr>
        <w:jc w:val="both"/>
        <w:rPr>
          <w:rFonts w:cs="Arial"/>
          <w:bCs/>
          <w:sz w:val="18"/>
        </w:rPr>
      </w:pPr>
      <w:r w:rsidRPr="00226D72">
        <w:rPr>
          <w:rFonts w:cs="Arial"/>
          <w:bCs/>
          <w:sz w:val="18"/>
        </w:rPr>
        <w:t>*poznámka:</w:t>
      </w:r>
      <w:r>
        <w:rPr>
          <w:rFonts w:cs="Arial"/>
          <w:bCs/>
          <w:sz w:val="18"/>
        </w:rPr>
        <w:t xml:space="preserve"> počet opakování bloku uchazeč zohlední v kalkulaci</w:t>
      </w:r>
    </w:p>
    <w:p w:rsidR="00081F97" w:rsidP="00A301C3" w:rsidRDefault="00081F97" w14:paraId="131E5EDF" w14:textId="77777777">
      <w:pPr>
        <w:jc w:val="center"/>
        <w:rPr>
          <w:rFonts w:cs="Arial"/>
          <w:b/>
          <w:bC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976"/>
        <w:gridCol w:w="3395"/>
        <w:gridCol w:w="1257"/>
        <w:gridCol w:w="1169"/>
        <w:gridCol w:w="1265"/>
      </w:tblGrid>
      <w:tr w:rsidR="00081F97" w:rsidTr="005E49DF" w14:paraId="61569738" w14:textId="77777777">
        <w:tc>
          <w:tcPr>
            <w:tcW w:w="5371" w:type="dxa"/>
            <w:gridSpan w:val="2"/>
            <w:shd w:val="clear" w:color="auto" w:fill="548DD4" w:themeFill="text2" w:themeFillTint="99"/>
          </w:tcPr>
          <w:p w:rsidR="00081F97" w:rsidP="00482E52" w:rsidRDefault="00081F97" w14:paraId="342F080B" w14:textId="1392EAAA">
            <w:pPr>
              <w:jc w:val="center"/>
              <w:rPr>
                <w:rFonts w:cs="Arial"/>
                <w:b/>
                <w:bCs/>
              </w:rPr>
            </w:pPr>
            <w:r w:rsidRPr="00081F97">
              <w:rPr>
                <w:b/>
                <w:spacing w:val="-1"/>
                <w:sz w:val="20"/>
                <w:szCs w:val="20"/>
              </w:rPr>
              <w:t xml:space="preserve">Seznam vzdělávacích bloků včetně orientačního obsahu pro vedoucí </w:t>
            </w:r>
            <w:r w:rsidR="008C7A04">
              <w:rPr>
                <w:b/>
                <w:spacing w:val="-1"/>
                <w:sz w:val="20"/>
                <w:szCs w:val="20"/>
              </w:rPr>
              <w:t>zaměstnance</w:t>
            </w:r>
            <w:r w:rsidR="005E49D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82695" w:rsidR="005E49DF">
              <w:rPr>
                <w:b/>
                <w:spacing w:val="-1"/>
                <w:sz w:val="20"/>
                <w:szCs w:val="20"/>
              </w:rPr>
              <w:t>obcí spadajících do správního obvodu ORP Jilemnice</w:t>
            </w:r>
            <w:r w:rsidRPr="00081F97">
              <w:rPr>
                <w:b/>
                <w:spacing w:val="-1"/>
                <w:sz w:val="20"/>
                <w:szCs w:val="20"/>
              </w:rPr>
              <w:t>:</w:t>
            </w:r>
          </w:p>
        </w:tc>
        <w:tc>
          <w:tcPr>
            <w:tcW w:w="1257" w:type="dxa"/>
            <w:shd w:val="clear" w:color="auto" w:fill="548DD4" w:themeFill="text2" w:themeFillTint="99"/>
          </w:tcPr>
          <w:p w:rsidR="00081F97" w:rsidP="00482E52" w:rsidRDefault="00081F97" w14:paraId="0B546391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Cena bez DPH</w:t>
            </w:r>
          </w:p>
        </w:tc>
        <w:tc>
          <w:tcPr>
            <w:tcW w:w="1169" w:type="dxa"/>
            <w:shd w:val="clear" w:color="auto" w:fill="548DD4" w:themeFill="text2" w:themeFillTint="99"/>
          </w:tcPr>
          <w:p w:rsidR="00081F97" w:rsidP="00482E52" w:rsidRDefault="00081F97" w14:paraId="3F7C75C9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Hodnota DPH</w:t>
            </w:r>
          </w:p>
        </w:tc>
        <w:tc>
          <w:tcPr>
            <w:tcW w:w="1265" w:type="dxa"/>
            <w:shd w:val="clear" w:color="auto" w:fill="548DD4" w:themeFill="text2" w:themeFillTint="99"/>
          </w:tcPr>
          <w:p w:rsidR="00081F97" w:rsidP="00482E52" w:rsidRDefault="00081F97" w14:paraId="24BF7E22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Cena vč. DPH</w:t>
            </w:r>
          </w:p>
        </w:tc>
      </w:tr>
      <w:tr w:rsidR="00081F97" w:rsidTr="005E49DF" w14:paraId="75B99C26" w14:textId="77777777">
        <w:tc>
          <w:tcPr>
            <w:tcW w:w="1976" w:type="dxa"/>
            <w:shd w:val="clear" w:color="auto" w:fill="548DD4" w:themeFill="text2" w:themeFillTint="99"/>
          </w:tcPr>
          <w:p w:rsidR="00081F97" w:rsidP="00482E52" w:rsidRDefault="00081F97" w14:paraId="51F43A60" w14:textId="77777777">
            <w:pPr>
              <w:jc w:val="center"/>
              <w:rPr>
                <w:rFonts w:cs="Arial"/>
                <w:b/>
                <w:bCs/>
              </w:rPr>
            </w:pPr>
            <w:r w:rsidRPr="00282695">
              <w:rPr>
                <w:rFonts w:cs="Arial"/>
                <w:b/>
                <w:bCs/>
              </w:rPr>
              <w:t>Blok č. 1</w:t>
            </w:r>
          </w:p>
        </w:tc>
        <w:tc>
          <w:tcPr>
            <w:tcW w:w="3395" w:type="dxa"/>
            <w:shd w:val="clear" w:color="auto" w:fill="C6D9F1" w:themeFill="text2" w:themeFillTint="33"/>
          </w:tcPr>
          <w:p w:rsidR="00081F97" w:rsidP="00482E52" w:rsidRDefault="00081F97" w14:paraId="21705875" w14:textId="4892BDAD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081F97">
              <w:rPr>
                <w:b/>
                <w:spacing w:val="-1"/>
                <w:sz w:val="20"/>
                <w:szCs w:val="20"/>
              </w:rPr>
              <w:t>Finanční řízení pro vedoucí neekonomy</w:t>
            </w:r>
          </w:p>
          <w:p w:rsidR="00081F97" w:rsidP="00482E52" w:rsidRDefault="00081F97" w14:paraId="471CE31B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081F97">
              <w:rPr>
                <w:b/>
                <w:spacing w:val="-1"/>
                <w:sz w:val="20"/>
                <w:szCs w:val="20"/>
              </w:rPr>
              <w:t>Zákoník práce pro vedoucí</w:t>
            </w:r>
          </w:p>
          <w:p w:rsidRPr="00282695" w:rsidR="00081F97" w:rsidP="00482E52" w:rsidRDefault="00081F97" w14:paraId="6DFE4356" w14:textId="3A41656A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081F97">
              <w:rPr>
                <w:b/>
                <w:spacing w:val="-1"/>
                <w:sz w:val="20"/>
                <w:szCs w:val="20"/>
              </w:rPr>
              <w:t>Ochrana osobních údajů</w:t>
            </w:r>
          </w:p>
        </w:tc>
        <w:tc>
          <w:tcPr>
            <w:tcW w:w="1257" w:type="dxa"/>
          </w:tcPr>
          <w:p w:rsidR="00081F97" w:rsidP="00482E52" w:rsidRDefault="00081F97" w14:paraId="4E6A3B58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2136301270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2136301270"/>
          </w:p>
        </w:tc>
        <w:tc>
          <w:tcPr>
            <w:tcW w:w="1169" w:type="dxa"/>
          </w:tcPr>
          <w:p w:rsidR="00081F97" w:rsidP="00482E52" w:rsidRDefault="00081F97" w14:paraId="5C73779C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484653477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484653477"/>
          </w:p>
        </w:tc>
        <w:tc>
          <w:tcPr>
            <w:tcW w:w="1265" w:type="dxa"/>
          </w:tcPr>
          <w:p w:rsidR="00081F97" w:rsidP="00482E52" w:rsidRDefault="00081F97" w14:paraId="54C070F0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238711592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238711592"/>
          </w:p>
        </w:tc>
      </w:tr>
      <w:tr w:rsidR="00081F97" w:rsidTr="005E49DF" w14:paraId="6CC5078B" w14:textId="77777777">
        <w:tc>
          <w:tcPr>
            <w:tcW w:w="1976" w:type="dxa"/>
            <w:shd w:val="clear" w:color="auto" w:fill="548DD4" w:themeFill="text2" w:themeFillTint="99"/>
          </w:tcPr>
          <w:p w:rsidR="00081F97" w:rsidP="00482E52" w:rsidRDefault="00081F97" w14:paraId="6CA84C65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Blok č. 2</w:t>
            </w:r>
          </w:p>
          <w:p w:rsidR="00081F97" w:rsidP="00482E52" w:rsidRDefault="00081F97" w14:paraId="0F87C2CB" w14:textId="7777777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395" w:type="dxa"/>
            <w:shd w:val="clear" w:color="auto" w:fill="C6D9F1" w:themeFill="text2" w:themeFillTint="33"/>
          </w:tcPr>
          <w:p w:rsidRPr="00081F97" w:rsidR="00081F97" w:rsidP="00482E52" w:rsidRDefault="00081F97" w14:paraId="28D2A1F8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081F97">
              <w:rPr>
                <w:b/>
                <w:spacing w:val="-1"/>
                <w:sz w:val="20"/>
                <w:szCs w:val="20"/>
              </w:rPr>
              <w:t>Výběr nových zaměstnanců</w:t>
            </w:r>
          </w:p>
          <w:p w:rsidRPr="00081F97" w:rsidR="00081F97" w:rsidP="00482E52" w:rsidRDefault="00081F97" w14:paraId="23BDB90C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081F97">
              <w:rPr>
                <w:b/>
                <w:spacing w:val="-1"/>
                <w:sz w:val="20"/>
                <w:szCs w:val="20"/>
              </w:rPr>
              <w:t>Personální řízení</w:t>
            </w:r>
          </w:p>
          <w:p w:rsidRPr="00081F97" w:rsidR="00081F97" w:rsidP="00482E52" w:rsidRDefault="00081F97" w14:paraId="44FE5327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081F97">
              <w:rPr>
                <w:b/>
                <w:spacing w:val="-1"/>
                <w:sz w:val="20"/>
                <w:szCs w:val="20"/>
              </w:rPr>
              <w:t>Trestní odpovědnost vedoucích úředníků</w:t>
            </w:r>
          </w:p>
          <w:p w:rsidRPr="00282695" w:rsidR="00081F97" w:rsidP="00482E52" w:rsidRDefault="00081F97" w14:paraId="0B83E1DD" w14:textId="56765CB2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081F97">
              <w:rPr>
                <w:b/>
                <w:spacing w:val="-1"/>
                <w:sz w:val="20"/>
                <w:szCs w:val="20"/>
              </w:rPr>
              <w:t>Korupce v územních samosprávních celcích</w:t>
            </w:r>
          </w:p>
        </w:tc>
        <w:tc>
          <w:tcPr>
            <w:tcW w:w="1257" w:type="dxa"/>
          </w:tcPr>
          <w:p w:rsidR="00081F97" w:rsidP="00482E52" w:rsidRDefault="00081F97" w14:paraId="5D7C9281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1125646383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125646383"/>
          </w:p>
        </w:tc>
        <w:tc>
          <w:tcPr>
            <w:tcW w:w="1169" w:type="dxa"/>
          </w:tcPr>
          <w:p w:rsidR="00081F97" w:rsidP="00482E52" w:rsidRDefault="00081F97" w14:paraId="0F0D5A0C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512900253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512900253"/>
          </w:p>
        </w:tc>
        <w:tc>
          <w:tcPr>
            <w:tcW w:w="1265" w:type="dxa"/>
          </w:tcPr>
          <w:p w:rsidR="00081F97" w:rsidP="00482E52" w:rsidRDefault="00081F97" w14:paraId="0E444984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2012282955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2012282955"/>
          </w:p>
        </w:tc>
      </w:tr>
      <w:tr w:rsidR="00081F97" w:rsidTr="005E49DF" w14:paraId="1E011C45" w14:textId="77777777">
        <w:tc>
          <w:tcPr>
            <w:tcW w:w="1976" w:type="dxa"/>
            <w:shd w:val="clear" w:color="auto" w:fill="548DD4" w:themeFill="text2" w:themeFillTint="99"/>
          </w:tcPr>
          <w:p w:rsidR="00081F97" w:rsidP="00482E52" w:rsidRDefault="00081F97" w14:paraId="3F1F7694" w14:textId="77777777">
            <w:pPr>
              <w:jc w:val="center"/>
              <w:rPr>
                <w:rFonts w:cs="Arial"/>
                <w:b/>
                <w:bCs/>
              </w:rPr>
            </w:pPr>
            <w:r w:rsidRPr="00B1629A">
              <w:rPr>
                <w:rFonts w:cs="Arial"/>
                <w:b/>
                <w:bCs/>
              </w:rPr>
              <w:t>Celková nabídková cena</w:t>
            </w:r>
          </w:p>
        </w:tc>
        <w:tc>
          <w:tcPr>
            <w:tcW w:w="3395" w:type="dxa"/>
            <w:shd w:val="clear" w:color="auto" w:fill="C6D9F1" w:themeFill="text2" w:themeFillTint="33"/>
          </w:tcPr>
          <w:p w:rsidRPr="00870470" w:rsidR="00081F97" w:rsidP="00482E52" w:rsidRDefault="00081F97" w14:paraId="3514F33E" w14:textId="77777777">
            <w:pPr>
              <w:pStyle w:val="Odstavecseseznamem"/>
              <w:ind w:left="169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257" w:type="dxa"/>
          </w:tcPr>
          <w:p w:rsidR="00081F97" w:rsidP="00482E52" w:rsidRDefault="00081F97" w14:paraId="7FC46571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542507528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542507528"/>
          </w:p>
        </w:tc>
        <w:tc>
          <w:tcPr>
            <w:tcW w:w="1169" w:type="dxa"/>
          </w:tcPr>
          <w:p w:rsidR="00081F97" w:rsidP="00482E52" w:rsidRDefault="00081F97" w14:paraId="2C748AAD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495076810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495076810"/>
          </w:p>
        </w:tc>
        <w:tc>
          <w:tcPr>
            <w:tcW w:w="1265" w:type="dxa"/>
          </w:tcPr>
          <w:p w:rsidR="00081F97" w:rsidP="00482E52" w:rsidRDefault="00081F97" w14:paraId="0DF8D49C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735135689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735135689"/>
          </w:p>
        </w:tc>
      </w:tr>
    </w:tbl>
    <w:p w:rsidR="00081F97" w:rsidP="00A301C3" w:rsidRDefault="00081F97" w14:paraId="716C326B" w14:textId="2B7DD0A9">
      <w:pPr>
        <w:jc w:val="center"/>
        <w:rPr>
          <w:rFonts w:cs="Arial"/>
          <w:b/>
          <w:bCs/>
        </w:rPr>
      </w:pPr>
    </w:p>
    <w:p w:rsidR="005E49DF" w:rsidP="00A301C3" w:rsidRDefault="005E49DF" w14:paraId="14BAB0F3" w14:textId="59230DAD">
      <w:pPr>
        <w:jc w:val="center"/>
        <w:rPr>
          <w:rFonts w:cs="Arial"/>
          <w:b/>
          <w:bCs/>
        </w:rPr>
      </w:pPr>
    </w:p>
    <w:p w:rsidR="005E49DF" w:rsidP="00A301C3" w:rsidRDefault="005E49DF" w14:paraId="30D096EA" w14:textId="4D3A6C85">
      <w:pPr>
        <w:jc w:val="center"/>
        <w:rPr>
          <w:rFonts w:cs="Arial"/>
          <w:b/>
          <w:bCs/>
        </w:rPr>
      </w:pPr>
    </w:p>
    <w:p w:rsidR="005E49DF" w:rsidP="00A301C3" w:rsidRDefault="005E49DF" w14:paraId="5561F82A" w14:textId="2A7A58E6">
      <w:pPr>
        <w:jc w:val="center"/>
        <w:rPr>
          <w:rFonts w:cs="Arial"/>
          <w:b/>
          <w:bCs/>
        </w:rPr>
      </w:pPr>
    </w:p>
    <w:p w:rsidR="005E49DF" w:rsidP="00A301C3" w:rsidRDefault="005E49DF" w14:paraId="32B129C6" w14:textId="519C6FF0">
      <w:pPr>
        <w:jc w:val="center"/>
        <w:rPr>
          <w:rFonts w:cs="Arial"/>
          <w:b/>
          <w:bCs/>
        </w:rPr>
      </w:pPr>
    </w:p>
    <w:p w:rsidR="005E49DF" w:rsidP="00A301C3" w:rsidRDefault="005E49DF" w14:paraId="797F3050" w14:textId="1F6D5D02">
      <w:pPr>
        <w:jc w:val="center"/>
        <w:rPr>
          <w:rFonts w:cs="Arial"/>
          <w:b/>
          <w:bC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976"/>
        <w:gridCol w:w="3395"/>
        <w:gridCol w:w="1257"/>
        <w:gridCol w:w="1169"/>
        <w:gridCol w:w="1265"/>
      </w:tblGrid>
      <w:tr w:rsidR="005E49DF" w:rsidTr="00482E52" w14:paraId="6B315FC4" w14:textId="77777777">
        <w:tc>
          <w:tcPr>
            <w:tcW w:w="5371" w:type="dxa"/>
            <w:gridSpan w:val="2"/>
            <w:shd w:val="clear" w:color="auto" w:fill="548DD4" w:themeFill="text2" w:themeFillTint="99"/>
          </w:tcPr>
          <w:p w:rsidR="005E49DF" w:rsidP="00482E52" w:rsidRDefault="005E49DF" w14:paraId="0B0442BE" w14:textId="37C24663">
            <w:pPr>
              <w:jc w:val="center"/>
              <w:rPr>
                <w:rFonts w:cs="Arial"/>
                <w:b/>
                <w:bCs/>
              </w:rPr>
            </w:pPr>
            <w:r w:rsidRPr="00282695">
              <w:rPr>
                <w:b/>
                <w:spacing w:val="-1"/>
                <w:sz w:val="20"/>
                <w:szCs w:val="20"/>
              </w:rPr>
              <w:t xml:space="preserve">Seznam vzdělávacích bloků včetně </w:t>
            </w:r>
            <w:r>
              <w:rPr>
                <w:b/>
                <w:spacing w:val="-1"/>
                <w:sz w:val="20"/>
                <w:szCs w:val="20"/>
              </w:rPr>
              <w:t>jednotlivých kurzů</w:t>
            </w:r>
            <w:r w:rsidRPr="00282695">
              <w:rPr>
                <w:b/>
                <w:spacing w:val="-1"/>
                <w:sz w:val="20"/>
                <w:szCs w:val="20"/>
              </w:rPr>
              <w:t xml:space="preserve"> pro </w:t>
            </w:r>
            <w:r w:rsidR="00293BD5">
              <w:rPr>
                <w:b/>
                <w:spacing w:val="-1"/>
                <w:sz w:val="20"/>
                <w:szCs w:val="20"/>
              </w:rPr>
              <w:t>volené zástupce</w:t>
            </w:r>
            <w:r w:rsidRPr="00282695">
              <w:rPr>
                <w:b/>
                <w:spacing w:val="-1"/>
                <w:sz w:val="20"/>
                <w:szCs w:val="20"/>
              </w:rPr>
              <w:t xml:space="preserve"> obcí spadajících do správního obvodu ORP Jilemnice</w:t>
            </w:r>
          </w:p>
        </w:tc>
        <w:tc>
          <w:tcPr>
            <w:tcW w:w="1257" w:type="dxa"/>
            <w:shd w:val="clear" w:color="auto" w:fill="548DD4" w:themeFill="text2" w:themeFillTint="99"/>
          </w:tcPr>
          <w:p w:rsidR="005E49DF" w:rsidP="00482E52" w:rsidRDefault="005E49DF" w14:paraId="3D812DC5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Cena bez DPH</w:t>
            </w:r>
          </w:p>
        </w:tc>
        <w:tc>
          <w:tcPr>
            <w:tcW w:w="1169" w:type="dxa"/>
            <w:shd w:val="clear" w:color="auto" w:fill="548DD4" w:themeFill="text2" w:themeFillTint="99"/>
          </w:tcPr>
          <w:p w:rsidR="005E49DF" w:rsidP="00482E52" w:rsidRDefault="005E49DF" w14:paraId="1FC5A1A1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Hodnota DPH</w:t>
            </w:r>
          </w:p>
        </w:tc>
        <w:tc>
          <w:tcPr>
            <w:tcW w:w="1265" w:type="dxa"/>
            <w:shd w:val="clear" w:color="auto" w:fill="548DD4" w:themeFill="text2" w:themeFillTint="99"/>
          </w:tcPr>
          <w:p w:rsidR="005E49DF" w:rsidP="00482E52" w:rsidRDefault="005E49DF" w14:paraId="7BD666C4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Cena vč. DPH</w:t>
            </w:r>
          </w:p>
        </w:tc>
      </w:tr>
      <w:tr w:rsidR="005E49DF" w:rsidTr="00482E52" w14:paraId="281751FF" w14:textId="77777777">
        <w:tc>
          <w:tcPr>
            <w:tcW w:w="1976" w:type="dxa"/>
            <w:shd w:val="clear" w:color="auto" w:fill="548DD4" w:themeFill="text2" w:themeFillTint="99"/>
          </w:tcPr>
          <w:p w:rsidR="005E49DF" w:rsidP="00482E52" w:rsidRDefault="005E49DF" w14:paraId="6033D810" w14:textId="77777777">
            <w:pPr>
              <w:jc w:val="center"/>
              <w:rPr>
                <w:rFonts w:cs="Arial"/>
                <w:b/>
                <w:bCs/>
              </w:rPr>
            </w:pPr>
            <w:r w:rsidRPr="00282695">
              <w:rPr>
                <w:rFonts w:cs="Arial"/>
                <w:b/>
                <w:bCs/>
              </w:rPr>
              <w:t>Blok č. 1</w:t>
            </w:r>
          </w:p>
        </w:tc>
        <w:tc>
          <w:tcPr>
            <w:tcW w:w="3395" w:type="dxa"/>
            <w:shd w:val="clear" w:color="auto" w:fill="C6D9F1" w:themeFill="text2" w:themeFillTint="33"/>
          </w:tcPr>
          <w:p w:rsidRPr="00DC2CA9" w:rsidR="005E49DF" w:rsidP="00482E52" w:rsidRDefault="00DC2CA9" w14:paraId="2DB54F9D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1A0FFE">
              <w:rPr>
                <w:b/>
                <w:sz w:val="20"/>
                <w:szCs w:val="20"/>
              </w:rPr>
              <w:t>Krizová legislativa pro obce</w:t>
            </w:r>
          </w:p>
          <w:p w:rsidRPr="00DC2CA9" w:rsidR="00DC2CA9" w:rsidP="00482E52" w:rsidRDefault="00DC2CA9" w14:paraId="3C3AB27B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5B415B">
              <w:rPr>
                <w:b/>
                <w:color w:val="000000"/>
                <w:sz w:val="20"/>
                <w:szCs w:val="20"/>
              </w:rPr>
              <w:t>Obec a povodně</w:t>
            </w:r>
          </w:p>
          <w:p w:rsidRPr="00DC2CA9" w:rsidR="00DC2CA9" w:rsidP="00482E52" w:rsidRDefault="00DC2CA9" w14:paraId="1204CB4C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1A0FFE">
              <w:rPr>
                <w:b/>
                <w:sz w:val="20"/>
                <w:szCs w:val="20"/>
              </w:rPr>
              <w:t>Práce orgánů krizového řízení</w:t>
            </w:r>
          </w:p>
          <w:p w:rsidRPr="00282695" w:rsidR="00DC2CA9" w:rsidP="00482E52" w:rsidRDefault="00DC2CA9" w14:paraId="2E5DE37E" w14:textId="28AD4BFC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1A0FFE">
              <w:rPr>
                <w:b/>
                <w:sz w:val="20"/>
                <w:szCs w:val="20"/>
              </w:rPr>
              <w:t>Úloha starosty v krizových situacích</w:t>
            </w:r>
          </w:p>
        </w:tc>
        <w:tc>
          <w:tcPr>
            <w:tcW w:w="1257" w:type="dxa"/>
          </w:tcPr>
          <w:p w:rsidR="005E49DF" w:rsidP="00482E52" w:rsidRDefault="005E49DF" w14:paraId="62ED158A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1083518076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083518076"/>
          </w:p>
        </w:tc>
        <w:tc>
          <w:tcPr>
            <w:tcW w:w="1169" w:type="dxa"/>
          </w:tcPr>
          <w:p w:rsidR="005E49DF" w:rsidP="00482E52" w:rsidRDefault="005E49DF" w14:paraId="3C6034E3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145908322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45908322"/>
          </w:p>
        </w:tc>
        <w:tc>
          <w:tcPr>
            <w:tcW w:w="1265" w:type="dxa"/>
          </w:tcPr>
          <w:p w:rsidR="005E49DF" w:rsidP="00482E52" w:rsidRDefault="005E49DF" w14:paraId="51D9B591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243357394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243357394"/>
          </w:p>
        </w:tc>
      </w:tr>
      <w:tr w:rsidR="005E49DF" w:rsidTr="00482E52" w14:paraId="12BA7BB0" w14:textId="77777777">
        <w:tc>
          <w:tcPr>
            <w:tcW w:w="1976" w:type="dxa"/>
            <w:shd w:val="clear" w:color="auto" w:fill="548DD4" w:themeFill="text2" w:themeFillTint="99"/>
          </w:tcPr>
          <w:p w:rsidR="005E49DF" w:rsidP="00482E52" w:rsidRDefault="005E49DF" w14:paraId="21B160B5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Blok č. 2</w:t>
            </w:r>
          </w:p>
          <w:p w:rsidR="005E49DF" w:rsidP="00482E52" w:rsidRDefault="005E49DF" w14:paraId="2CD7B4A8" w14:textId="7777777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395" w:type="dxa"/>
            <w:shd w:val="clear" w:color="auto" w:fill="C6D9F1" w:themeFill="text2" w:themeFillTint="33"/>
          </w:tcPr>
          <w:p w:rsidRPr="00DC2CA9" w:rsidR="005E49DF" w:rsidP="00482E52" w:rsidRDefault="00DC2CA9" w14:paraId="216179A6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1A0FFE">
              <w:rPr>
                <w:b/>
                <w:sz w:val="20"/>
                <w:szCs w:val="20"/>
              </w:rPr>
              <w:t>Datové schránky</w:t>
            </w:r>
          </w:p>
          <w:p w:rsidRPr="00DC2CA9" w:rsidR="00DC2CA9" w:rsidP="00482E52" w:rsidRDefault="00DC2CA9" w14:paraId="261B8BC5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F175B2">
              <w:rPr>
                <w:b/>
                <w:sz w:val="20"/>
                <w:szCs w:val="20"/>
              </w:rPr>
              <w:t>Autorizovaná konverze dokumentů</w:t>
            </w:r>
          </w:p>
          <w:p w:rsidRPr="00282695" w:rsidR="00DC2CA9" w:rsidP="00482E52" w:rsidRDefault="00DC2CA9" w14:paraId="59C1B11F" w14:textId="586558AD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F175B2">
              <w:rPr>
                <w:b/>
                <w:sz w:val="20"/>
                <w:szCs w:val="20"/>
              </w:rPr>
              <w:t>Czech point</w:t>
            </w:r>
          </w:p>
        </w:tc>
        <w:tc>
          <w:tcPr>
            <w:tcW w:w="1257" w:type="dxa"/>
          </w:tcPr>
          <w:p w:rsidR="005E49DF" w:rsidP="00482E52" w:rsidRDefault="005E49DF" w14:paraId="76B4C79A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331492882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331492882"/>
          </w:p>
        </w:tc>
        <w:tc>
          <w:tcPr>
            <w:tcW w:w="1169" w:type="dxa"/>
          </w:tcPr>
          <w:p w:rsidR="005E49DF" w:rsidP="00482E52" w:rsidRDefault="005E49DF" w14:paraId="105A5AE1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2054170829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2054170829"/>
          </w:p>
        </w:tc>
        <w:tc>
          <w:tcPr>
            <w:tcW w:w="1265" w:type="dxa"/>
          </w:tcPr>
          <w:p w:rsidR="005E49DF" w:rsidP="00482E52" w:rsidRDefault="005E49DF" w14:paraId="755D2DFF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591822800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591822800"/>
          </w:p>
        </w:tc>
      </w:tr>
      <w:tr w:rsidR="005E49DF" w:rsidTr="00482E52" w14:paraId="2FEAAC71" w14:textId="77777777">
        <w:tc>
          <w:tcPr>
            <w:tcW w:w="1976" w:type="dxa"/>
            <w:shd w:val="clear" w:color="auto" w:fill="548DD4" w:themeFill="text2" w:themeFillTint="99"/>
          </w:tcPr>
          <w:p w:rsidR="005E49DF" w:rsidP="00482E52" w:rsidRDefault="005E49DF" w14:paraId="1727BFB8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Blok č. 3</w:t>
            </w:r>
          </w:p>
          <w:p w:rsidR="005E49DF" w:rsidP="00482E52" w:rsidRDefault="005E49DF" w14:paraId="6AF2B2D5" w14:textId="7777777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395" w:type="dxa"/>
            <w:shd w:val="clear" w:color="auto" w:fill="C6D9F1" w:themeFill="text2" w:themeFillTint="33"/>
          </w:tcPr>
          <w:p w:rsidRPr="00DC2CA9" w:rsidR="005E49DF" w:rsidP="00482E52" w:rsidRDefault="00DC2CA9" w14:paraId="484AED83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1A0FFE">
              <w:rPr>
                <w:b/>
                <w:sz w:val="20"/>
                <w:szCs w:val="20"/>
              </w:rPr>
              <w:t>Registry veřejné správy</w:t>
            </w:r>
          </w:p>
          <w:p w:rsidRPr="00DC2CA9" w:rsidR="00DC2CA9" w:rsidP="00482E52" w:rsidRDefault="00DC2CA9" w14:paraId="04A95E1F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A2054E">
              <w:rPr>
                <w:b/>
                <w:sz w:val="20"/>
                <w:szCs w:val="20"/>
              </w:rPr>
              <w:t>Elektronická spisová služba</w:t>
            </w:r>
          </w:p>
          <w:p w:rsidRPr="00DC2CA9" w:rsidR="00DC2CA9" w:rsidP="00482E52" w:rsidRDefault="00DC2CA9" w14:paraId="7072CAA7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A2054E">
              <w:rPr>
                <w:b/>
                <w:sz w:val="20"/>
                <w:szCs w:val="20"/>
              </w:rPr>
              <w:t>Elektronické ověřovací prvky</w:t>
            </w:r>
          </w:p>
          <w:p w:rsidRPr="00870470" w:rsidR="00DC2CA9" w:rsidP="00482E52" w:rsidRDefault="00DC2CA9" w14:paraId="18799073" w14:textId="28BEA505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A2054E">
              <w:rPr>
                <w:b/>
                <w:sz w:val="20"/>
                <w:szCs w:val="20"/>
              </w:rPr>
              <w:t>Novinky v e-governmentu</w:t>
            </w:r>
          </w:p>
        </w:tc>
        <w:tc>
          <w:tcPr>
            <w:tcW w:w="1257" w:type="dxa"/>
          </w:tcPr>
          <w:p w:rsidR="005E49DF" w:rsidP="00482E52" w:rsidRDefault="005E49DF" w14:paraId="0AA743E7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933059761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933059761"/>
          </w:p>
        </w:tc>
        <w:tc>
          <w:tcPr>
            <w:tcW w:w="1169" w:type="dxa"/>
          </w:tcPr>
          <w:p w:rsidR="005E49DF" w:rsidP="00482E52" w:rsidRDefault="005E49DF" w14:paraId="4DE4AA44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710562458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710562458"/>
          </w:p>
        </w:tc>
        <w:tc>
          <w:tcPr>
            <w:tcW w:w="1265" w:type="dxa"/>
          </w:tcPr>
          <w:p w:rsidR="005E49DF" w:rsidP="00482E52" w:rsidRDefault="005E49DF" w14:paraId="5864D921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591528026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591528026"/>
          </w:p>
        </w:tc>
      </w:tr>
      <w:tr w:rsidR="005E49DF" w:rsidTr="00482E52" w14:paraId="58CFCB90" w14:textId="77777777">
        <w:tc>
          <w:tcPr>
            <w:tcW w:w="1976" w:type="dxa"/>
            <w:shd w:val="clear" w:color="auto" w:fill="548DD4" w:themeFill="text2" w:themeFillTint="99"/>
          </w:tcPr>
          <w:p w:rsidR="005E49DF" w:rsidP="00482E52" w:rsidRDefault="005E49DF" w14:paraId="58E642A4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Blok č. 4</w:t>
            </w:r>
          </w:p>
          <w:p w:rsidR="005E49DF" w:rsidP="00482E52" w:rsidRDefault="005E49DF" w14:paraId="14977462" w14:textId="7777777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395" w:type="dxa"/>
            <w:shd w:val="clear" w:color="auto" w:fill="C6D9F1" w:themeFill="text2" w:themeFillTint="33"/>
          </w:tcPr>
          <w:p w:rsidRPr="00DC2CA9" w:rsidR="005E49DF" w:rsidP="00482E52" w:rsidRDefault="00DC2CA9" w14:paraId="4D516498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1A0FFE">
              <w:rPr>
                <w:b/>
                <w:sz w:val="20"/>
                <w:szCs w:val="20"/>
              </w:rPr>
              <w:t>Zákon o veřejných zakázkách</w:t>
            </w:r>
          </w:p>
          <w:p w:rsidRPr="00DC2CA9" w:rsidR="00DC2CA9" w:rsidP="00482E52" w:rsidRDefault="00DC2CA9" w14:paraId="79A99DBF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B45DED">
              <w:rPr>
                <w:b/>
                <w:sz w:val="20"/>
                <w:szCs w:val="20"/>
              </w:rPr>
              <w:t>Investiční záměr od A do Z</w:t>
            </w:r>
          </w:p>
          <w:p w:rsidRPr="00DC2CA9" w:rsidR="00DC2CA9" w:rsidP="00482E52" w:rsidRDefault="00DC2CA9" w14:paraId="6F8158DB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B45DED">
              <w:rPr>
                <w:b/>
                <w:sz w:val="20"/>
                <w:szCs w:val="20"/>
              </w:rPr>
              <w:t>Současné dotační možnosti pro obce</w:t>
            </w:r>
          </w:p>
          <w:p w:rsidRPr="00C2697A" w:rsidR="00DC2CA9" w:rsidP="00482E52" w:rsidRDefault="00DC2CA9" w14:paraId="25F69943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B45DED">
              <w:rPr>
                <w:b/>
                <w:sz w:val="20"/>
                <w:szCs w:val="20"/>
              </w:rPr>
              <w:t>Jak číst technickou dokumentaci ve výstavbě</w:t>
            </w:r>
          </w:p>
          <w:p w:rsidRPr="00870470" w:rsidR="00C2697A" w:rsidP="00482E52" w:rsidRDefault="00C2697A" w14:paraId="01B10BC6" w14:textId="2AA2019C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01770A">
              <w:rPr>
                <w:b/>
                <w:sz w:val="20"/>
                <w:szCs w:val="20"/>
              </w:rPr>
              <w:t>Projektové řízení</w:t>
            </w:r>
          </w:p>
        </w:tc>
        <w:tc>
          <w:tcPr>
            <w:tcW w:w="1257" w:type="dxa"/>
          </w:tcPr>
          <w:p w:rsidR="005E49DF" w:rsidP="00482E52" w:rsidRDefault="005E49DF" w14:paraId="001D54E5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145378405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45378405"/>
          </w:p>
        </w:tc>
        <w:tc>
          <w:tcPr>
            <w:tcW w:w="1169" w:type="dxa"/>
          </w:tcPr>
          <w:p w:rsidR="005E49DF" w:rsidP="00482E52" w:rsidRDefault="005E49DF" w14:paraId="004E7DE2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1427773930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427773930"/>
          </w:p>
        </w:tc>
        <w:tc>
          <w:tcPr>
            <w:tcW w:w="1265" w:type="dxa"/>
          </w:tcPr>
          <w:p w:rsidR="005E49DF" w:rsidP="00482E52" w:rsidRDefault="005E49DF" w14:paraId="5E400369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1280971808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280971808"/>
          </w:p>
        </w:tc>
      </w:tr>
      <w:tr w:rsidR="005E49DF" w:rsidTr="00482E52" w14:paraId="65FD0DF0" w14:textId="77777777">
        <w:tc>
          <w:tcPr>
            <w:tcW w:w="1976" w:type="dxa"/>
            <w:shd w:val="clear" w:color="auto" w:fill="548DD4" w:themeFill="text2" w:themeFillTint="99"/>
          </w:tcPr>
          <w:p w:rsidR="005E49DF" w:rsidP="00482E52" w:rsidRDefault="005E49DF" w14:paraId="36C132B2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Blok č. 5</w:t>
            </w:r>
          </w:p>
          <w:p w:rsidR="005E49DF" w:rsidP="00482E52" w:rsidRDefault="005E49DF" w14:paraId="2CC2B945" w14:textId="7777777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395" w:type="dxa"/>
            <w:shd w:val="clear" w:color="auto" w:fill="C6D9F1" w:themeFill="text2" w:themeFillTint="33"/>
          </w:tcPr>
          <w:p w:rsidRPr="00DC2CA9" w:rsidR="005E49DF" w:rsidP="00482E52" w:rsidRDefault="00DC2CA9" w14:paraId="56F0FBA2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1A0FFE">
              <w:rPr>
                <w:b/>
                <w:sz w:val="20"/>
                <w:szCs w:val="20"/>
              </w:rPr>
              <w:t>Zákon o obcích a pravomoci a odpovědnost zastupitelů</w:t>
            </w:r>
          </w:p>
          <w:p w:rsidRPr="00DC2CA9" w:rsidR="00DC2CA9" w:rsidP="00482E52" w:rsidRDefault="00DC2CA9" w14:paraId="1B7D7C2A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1A0FFE">
              <w:rPr>
                <w:b/>
                <w:sz w:val="20"/>
                <w:szCs w:val="20"/>
              </w:rPr>
              <w:t>Pracovně právní vztahy pro zaměstnavatele</w:t>
            </w:r>
          </w:p>
          <w:p w:rsidRPr="00870470" w:rsidR="00DC2CA9" w:rsidP="00482E52" w:rsidRDefault="00DC2CA9" w14:paraId="706CBD2F" w14:textId="17B93170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1A0FFE">
              <w:rPr>
                <w:b/>
                <w:sz w:val="20"/>
                <w:szCs w:val="20"/>
              </w:rPr>
              <w:t>Občanský zákoník</w:t>
            </w:r>
            <w:r w:rsidRPr="001A0FFE">
              <w:rPr>
                <w:sz w:val="20"/>
                <w:szCs w:val="20"/>
              </w:rPr>
              <w:t xml:space="preserve"> </w:t>
            </w:r>
            <w:r w:rsidRPr="001A0FFE">
              <w:rPr>
                <w:b/>
                <w:sz w:val="20"/>
                <w:szCs w:val="20"/>
              </w:rPr>
              <w:t>– vybraná ustanovení pro obecní a městské úřady</w:t>
            </w:r>
          </w:p>
        </w:tc>
        <w:tc>
          <w:tcPr>
            <w:tcW w:w="1257" w:type="dxa"/>
          </w:tcPr>
          <w:p w:rsidR="005E49DF" w:rsidP="00482E52" w:rsidRDefault="005E49DF" w14:paraId="16A2AC7D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621568674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621568674"/>
          </w:p>
        </w:tc>
        <w:tc>
          <w:tcPr>
            <w:tcW w:w="1169" w:type="dxa"/>
          </w:tcPr>
          <w:p w:rsidR="005E49DF" w:rsidP="00482E52" w:rsidRDefault="005E49DF" w14:paraId="79BFE6FD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1215759394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215759394"/>
          </w:p>
        </w:tc>
        <w:tc>
          <w:tcPr>
            <w:tcW w:w="1265" w:type="dxa"/>
          </w:tcPr>
          <w:p w:rsidR="005E49DF" w:rsidP="00482E52" w:rsidRDefault="005E49DF" w14:paraId="520D5EDC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2060733060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2060733060"/>
          </w:p>
        </w:tc>
      </w:tr>
      <w:tr w:rsidR="005E49DF" w:rsidTr="00482E52" w14:paraId="31FB9B60" w14:textId="77777777">
        <w:tc>
          <w:tcPr>
            <w:tcW w:w="1976" w:type="dxa"/>
            <w:shd w:val="clear" w:color="auto" w:fill="548DD4" w:themeFill="text2" w:themeFillTint="99"/>
          </w:tcPr>
          <w:p w:rsidR="005E49DF" w:rsidP="00482E52" w:rsidRDefault="005E49DF" w14:paraId="380C9F3B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Blok č. 6</w:t>
            </w:r>
          </w:p>
          <w:p w:rsidR="005E49DF" w:rsidP="00482E52" w:rsidRDefault="005E49DF" w14:paraId="57457B9D" w14:textId="7777777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395" w:type="dxa"/>
            <w:shd w:val="clear" w:color="auto" w:fill="C6D9F1" w:themeFill="text2" w:themeFillTint="33"/>
          </w:tcPr>
          <w:p w:rsidRPr="00DC2CA9" w:rsidR="005E49DF" w:rsidP="00482E52" w:rsidRDefault="00DC2CA9" w14:paraId="0EA5DD22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1A0FFE">
              <w:rPr>
                <w:b/>
                <w:sz w:val="20"/>
                <w:szCs w:val="20"/>
              </w:rPr>
              <w:t>Úřední deska od A do Z</w:t>
            </w:r>
          </w:p>
          <w:p w:rsidRPr="00DC2CA9" w:rsidR="00DC2CA9" w:rsidP="00482E52" w:rsidRDefault="00DC2CA9" w14:paraId="5133FA51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1A0FFE">
              <w:rPr>
                <w:b/>
                <w:sz w:val="20"/>
                <w:szCs w:val="20"/>
              </w:rPr>
              <w:t>Korupce v územních samosprávních celcích</w:t>
            </w:r>
          </w:p>
          <w:p w:rsidRPr="00870470" w:rsidR="00DC2CA9" w:rsidP="00482E52" w:rsidRDefault="00DC2CA9" w14:paraId="1722D829" w14:textId="62D54682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1A0FFE">
              <w:rPr>
                <w:b/>
                <w:sz w:val="20"/>
                <w:szCs w:val="20"/>
              </w:rPr>
              <w:t>Jak tvořit obecní zpravodaj</w:t>
            </w:r>
          </w:p>
        </w:tc>
        <w:tc>
          <w:tcPr>
            <w:tcW w:w="1257" w:type="dxa"/>
          </w:tcPr>
          <w:p w:rsidR="005E49DF" w:rsidP="00482E52" w:rsidRDefault="005E49DF" w14:paraId="2ECB5E62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755399325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755399325"/>
          </w:p>
        </w:tc>
        <w:tc>
          <w:tcPr>
            <w:tcW w:w="1169" w:type="dxa"/>
          </w:tcPr>
          <w:p w:rsidR="005E49DF" w:rsidP="00482E52" w:rsidRDefault="005E49DF" w14:paraId="4AF0A600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1408528863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408528863"/>
          </w:p>
        </w:tc>
        <w:tc>
          <w:tcPr>
            <w:tcW w:w="1265" w:type="dxa"/>
          </w:tcPr>
          <w:p w:rsidR="005E49DF" w:rsidP="00482E52" w:rsidRDefault="005E49DF" w14:paraId="0D1D2405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139030091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39030091"/>
          </w:p>
        </w:tc>
      </w:tr>
      <w:tr w:rsidR="005E49DF" w:rsidTr="00482E52" w14:paraId="62B46A34" w14:textId="77777777">
        <w:tc>
          <w:tcPr>
            <w:tcW w:w="1976" w:type="dxa"/>
            <w:shd w:val="clear" w:color="auto" w:fill="548DD4" w:themeFill="text2" w:themeFillTint="99"/>
          </w:tcPr>
          <w:p w:rsidR="005E49DF" w:rsidP="005E49DF" w:rsidRDefault="005E49DF" w14:paraId="2136813E" w14:textId="705DB3A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Blok č. 7</w:t>
            </w:r>
          </w:p>
          <w:p w:rsidR="005E49DF" w:rsidP="005E49DF" w:rsidRDefault="005E49DF" w14:paraId="75E0B201" w14:textId="62F5F150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395" w:type="dxa"/>
            <w:shd w:val="clear" w:color="auto" w:fill="C6D9F1" w:themeFill="text2" w:themeFillTint="33"/>
          </w:tcPr>
          <w:p w:rsidRPr="00DC2CA9" w:rsidR="005E49DF" w:rsidP="005E49DF" w:rsidRDefault="00DC2CA9" w14:paraId="3E1CDE9F" w14:textId="1EA9B8A6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1A0FFE">
              <w:rPr>
                <w:b/>
                <w:sz w:val="20"/>
                <w:szCs w:val="20"/>
              </w:rPr>
              <w:t>Finanční řízení obcí a hospodaření s</w:t>
            </w:r>
            <w:r>
              <w:rPr>
                <w:b/>
                <w:sz w:val="20"/>
                <w:szCs w:val="20"/>
              </w:rPr>
              <w:t> </w:t>
            </w:r>
            <w:r w:rsidRPr="001A0FFE">
              <w:rPr>
                <w:b/>
                <w:sz w:val="20"/>
                <w:szCs w:val="20"/>
              </w:rPr>
              <w:t>majetkem</w:t>
            </w:r>
          </w:p>
          <w:p w:rsidRPr="00DC2CA9" w:rsidR="00DC2CA9" w:rsidP="005E49DF" w:rsidRDefault="00DC2CA9" w14:paraId="165D8D3C" w14:textId="77777777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48263B">
              <w:rPr>
                <w:b/>
                <w:sz w:val="20"/>
                <w:szCs w:val="20"/>
              </w:rPr>
              <w:t>Kontrolní systém obcí</w:t>
            </w:r>
          </w:p>
          <w:p w:rsidRPr="00DC2CA9" w:rsidR="00DC2CA9" w:rsidP="005E49DF" w:rsidRDefault="00DC2CA9" w14:paraId="462557EC" w14:textId="32CFF264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48263B">
              <w:rPr>
                <w:b/>
                <w:color w:val="000000"/>
                <w:sz w:val="20"/>
                <w:szCs w:val="20"/>
              </w:rPr>
              <w:t>Správní řízení v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48263B">
              <w:rPr>
                <w:b/>
                <w:color w:val="000000"/>
                <w:sz w:val="20"/>
                <w:szCs w:val="20"/>
              </w:rPr>
              <w:t>praxi</w:t>
            </w:r>
          </w:p>
          <w:p w:rsidRPr="00870470" w:rsidR="00DC2CA9" w:rsidP="005E49DF" w:rsidRDefault="00DC2CA9" w14:paraId="4819D3A3" w14:textId="126FE463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48263B">
              <w:rPr>
                <w:b/>
                <w:sz w:val="20"/>
                <w:szCs w:val="20"/>
              </w:rPr>
              <w:t>Problematika místních poplatků</w:t>
            </w:r>
          </w:p>
        </w:tc>
        <w:tc>
          <w:tcPr>
            <w:tcW w:w="1257" w:type="dxa"/>
          </w:tcPr>
          <w:p w:rsidRPr="00EA197B" w:rsidR="005E49DF" w:rsidP="005E49DF" w:rsidRDefault="005E49DF" w14:paraId="21D8F70C" w14:textId="56C3EAE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</w:pPr>
            <w:permStart w:edGrp="everyone" w:id="1165312776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165312776"/>
          </w:p>
        </w:tc>
        <w:tc>
          <w:tcPr>
            <w:tcW w:w="1169" w:type="dxa"/>
          </w:tcPr>
          <w:p w:rsidRPr="00EA197B" w:rsidR="005E49DF" w:rsidP="005E49DF" w:rsidRDefault="005E49DF" w14:paraId="1B8A513E" w14:textId="5C33629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</w:pPr>
            <w:permStart w:edGrp="everyone" w:id="286536984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286536984"/>
          </w:p>
        </w:tc>
        <w:tc>
          <w:tcPr>
            <w:tcW w:w="1265" w:type="dxa"/>
          </w:tcPr>
          <w:p w:rsidRPr="00EA197B" w:rsidR="005E49DF" w:rsidP="005E49DF" w:rsidRDefault="005E49DF" w14:paraId="245B6EBF" w14:textId="083B5D1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</w:pPr>
            <w:permStart w:edGrp="everyone" w:id="1602697818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602697818"/>
          </w:p>
        </w:tc>
      </w:tr>
      <w:tr w:rsidR="005E49DF" w:rsidTr="00482E52" w14:paraId="3484BA90" w14:textId="77777777">
        <w:tc>
          <w:tcPr>
            <w:tcW w:w="1976" w:type="dxa"/>
            <w:shd w:val="clear" w:color="auto" w:fill="548DD4" w:themeFill="text2" w:themeFillTint="99"/>
          </w:tcPr>
          <w:p w:rsidR="005E49DF" w:rsidP="005E49DF" w:rsidRDefault="005E49DF" w14:paraId="686EE65D" w14:textId="23473EC4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Blok č. 8</w:t>
            </w:r>
          </w:p>
          <w:p w:rsidR="005E49DF" w:rsidP="005E49DF" w:rsidRDefault="005E49DF" w14:paraId="3E5B3E68" w14:textId="3CBA902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395" w:type="dxa"/>
            <w:shd w:val="clear" w:color="auto" w:fill="C6D9F1" w:themeFill="text2" w:themeFillTint="33"/>
          </w:tcPr>
          <w:p w:rsidRPr="00870470" w:rsidR="005E49DF" w:rsidP="005E49DF" w:rsidRDefault="00DC2CA9" w14:paraId="4D75FCBD" w14:textId="1B47BAC4">
            <w:pPr>
              <w:pStyle w:val="Odstavecseseznamem"/>
              <w:numPr>
                <w:ilvl w:val="0"/>
                <w:numId w:val="4"/>
              </w:numPr>
              <w:ind w:left="169" w:hanging="169"/>
              <w:rPr>
                <w:b/>
                <w:spacing w:val="-1"/>
                <w:sz w:val="20"/>
                <w:szCs w:val="20"/>
              </w:rPr>
            </w:pPr>
            <w:r w:rsidRPr="001A0FFE">
              <w:rPr>
                <w:b/>
                <w:sz w:val="20"/>
                <w:szCs w:val="20"/>
              </w:rPr>
              <w:t>Digitální mapy, databáze a práce s nimi</w:t>
            </w:r>
          </w:p>
        </w:tc>
        <w:tc>
          <w:tcPr>
            <w:tcW w:w="1257" w:type="dxa"/>
          </w:tcPr>
          <w:p w:rsidRPr="00EA197B" w:rsidR="005E49DF" w:rsidP="005E49DF" w:rsidRDefault="005E49DF" w14:paraId="426DBA26" w14:textId="6BCDE6D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</w:pPr>
            <w:permStart w:edGrp="everyone" w:id="1746272648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</w:t>
            </w:r>
            <w:bookmarkStart w:name="_GoBack" w:id="1"/>
            <w:bookmarkEnd w:id="1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NÍK</w:t>
            </w:r>
            <w:permEnd w:id="1746272648"/>
          </w:p>
        </w:tc>
        <w:tc>
          <w:tcPr>
            <w:tcW w:w="1169" w:type="dxa"/>
          </w:tcPr>
          <w:p w:rsidRPr="00EA197B" w:rsidR="005E49DF" w:rsidP="005E49DF" w:rsidRDefault="005E49DF" w14:paraId="068B1555" w14:textId="654DC2B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</w:pPr>
            <w:permStart w:edGrp="everyone" w:id="2043434269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2043434269"/>
          </w:p>
        </w:tc>
        <w:tc>
          <w:tcPr>
            <w:tcW w:w="1265" w:type="dxa"/>
          </w:tcPr>
          <w:p w:rsidRPr="00EA197B" w:rsidR="005E49DF" w:rsidP="005E49DF" w:rsidRDefault="005E49DF" w14:paraId="20BE02F8" w14:textId="2E44D0F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</w:pPr>
            <w:permStart w:edGrp="everyone" w:id="1087402803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087402803"/>
          </w:p>
        </w:tc>
      </w:tr>
      <w:tr w:rsidR="005E49DF" w:rsidTr="00482E52" w14:paraId="530057F7" w14:textId="77777777">
        <w:tc>
          <w:tcPr>
            <w:tcW w:w="1976" w:type="dxa"/>
            <w:shd w:val="clear" w:color="auto" w:fill="548DD4" w:themeFill="text2" w:themeFillTint="99"/>
          </w:tcPr>
          <w:p w:rsidR="005E49DF" w:rsidP="005E49DF" w:rsidRDefault="005E49DF" w14:paraId="1C847743" w14:textId="77777777">
            <w:pPr>
              <w:jc w:val="center"/>
              <w:rPr>
                <w:rFonts w:cs="Arial"/>
                <w:b/>
                <w:bCs/>
              </w:rPr>
            </w:pPr>
            <w:r w:rsidRPr="00B1629A">
              <w:rPr>
                <w:rFonts w:cs="Arial"/>
                <w:b/>
                <w:bCs/>
              </w:rPr>
              <w:t>Celková nabídková cena</w:t>
            </w:r>
          </w:p>
        </w:tc>
        <w:tc>
          <w:tcPr>
            <w:tcW w:w="3395" w:type="dxa"/>
            <w:shd w:val="clear" w:color="auto" w:fill="C6D9F1" w:themeFill="text2" w:themeFillTint="33"/>
          </w:tcPr>
          <w:p w:rsidRPr="00870470" w:rsidR="005E49DF" w:rsidP="005E49DF" w:rsidRDefault="005E49DF" w14:paraId="20E00076" w14:textId="77777777">
            <w:pPr>
              <w:pStyle w:val="Odstavecseseznamem"/>
              <w:ind w:left="169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257" w:type="dxa"/>
          </w:tcPr>
          <w:p w:rsidR="005E49DF" w:rsidP="005E49DF" w:rsidRDefault="005E49DF" w14:paraId="4C7E6E68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546769764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546769764"/>
          </w:p>
        </w:tc>
        <w:tc>
          <w:tcPr>
            <w:tcW w:w="1169" w:type="dxa"/>
          </w:tcPr>
          <w:p w:rsidR="005E49DF" w:rsidP="005E49DF" w:rsidRDefault="005E49DF" w14:paraId="295E66D2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128254865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28254865"/>
          </w:p>
        </w:tc>
        <w:tc>
          <w:tcPr>
            <w:tcW w:w="1265" w:type="dxa"/>
          </w:tcPr>
          <w:p w:rsidR="005E49DF" w:rsidP="005E49DF" w:rsidRDefault="005E49DF" w14:paraId="259B545E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1295738021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295738021"/>
          </w:p>
        </w:tc>
      </w:tr>
    </w:tbl>
    <w:p w:rsidR="005E49DF" w:rsidP="00A301C3" w:rsidRDefault="005E49DF" w14:paraId="4195D797" w14:textId="33131051">
      <w:pPr>
        <w:jc w:val="center"/>
        <w:rPr>
          <w:rFonts w:cs="Arial"/>
          <w:b/>
          <w:bCs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371"/>
        <w:gridCol w:w="1257"/>
        <w:gridCol w:w="1169"/>
        <w:gridCol w:w="1265"/>
      </w:tblGrid>
      <w:tr w:rsidR="00293BD5" w:rsidTr="00FD1736" w14:paraId="14062BCF" w14:textId="77777777">
        <w:tc>
          <w:tcPr>
            <w:tcW w:w="5371" w:type="dxa"/>
            <w:shd w:val="clear" w:color="auto" w:fill="E5B8B7" w:themeFill="accent2" w:themeFillTint="66"/>
          </w:tcPr>
          <w:p w:rsidR="00293BD5" w:rsidP="00482E52" w:rsidRDefault="00293BD5" w14:paraId="6DBA32D5" w14:textId="150C9D3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57" w:type="dxa"/>
            <w:shd w:val="clear" w:color="auto" w:fill="E5B8B7" w:themeFill="accent2" w:themeFillTint="66"/>
          </w:tcPr>
          <w:p w:rsidR="00293BD5" w:rsidP="00482E52" w:rsidRDefault="00293BD5" w14:paraId="1B3D027A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Cena bez DPH</w:t>
            </w:r>
          </w:p>
        </w:tc>
        <w:tc>
          <w:tcPr>
            <w:tcW w:w="1169" w:type="dxa"/>
            <w:shd w:val="clear" w:color="auto" w:fill="E5B8B7" w:themeFill="accent2" w:themeFillTint="66"/>
          </w:tcPr>
          <w:p w:rsidR="00293BD5" w:rsidP="00482E52" w:rsidRDefault="00293BD5" w14:paraId="0E94C7C8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Hodnota DPH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:rsidR="00293BD5" w:rsidP="00482E52" w:rsidRDefault="00293BD5" w14:paraId="7CC105BD" w14:textId="7777777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Cena vč. DPH</w:t>
            </w:r>
          </w:p>
        </w:tc>
      </w:tr>
      <w:tr w:rsidR="007C215C" w:rsidTr="00FD1736" w14:paraId="3C13DF1B" w14:textId="77777777">
        <w:tc>
          <w:tcPr>
            <w:tcW w:w="5371" w:type="dxa"/>
            <w:shd w:val="clear" w:color="auto" w:fill="E5B8B7" w:themeFill="accent2" w:themeFillTint="66"/>
          </w:tcPr>
          <w:p w:rsidRPr="00870470" w:rsidR="007C215C" w:rsidP="00482E52" w:rsidRDefault="007C215C" w14:paraId="2D47B6BE" w14:textId="25F1CB60">
            <w:pPr>
              <w:pStyle w:val="Odstavecseseznamem"/>
              <w:ind w:left="169"/>
              <w:rPr>
                <w:b/>
                <w:spacing w:val="-1"/>
                <w:sz w:val="20"/>
                <w:szCs w:val="20"/>
              </w:rPr>
            </w:pPr>
            <w:r w:rsidRPr="00B1629A">
              <w:rPr>
                <w:rFonts w:cs="Arial"/>
                <w:b/>
                <w:bCs/>
              </w:rPr>
              <w:t>Celková nabídková cena</w:t>
            </w:r>
            <w:r>
              <w:rPr>
                <w:rFonts w:cs="Arial"/>
                <w:b/>
                <w:bCs/>
              </w:rPr>
              <w:t xml:space="preserve"> za celý předmět plnění</w:t>
            </w:r>
          </w:p>
        </w:tc>
        <w:tc>
          <w:tcPr>
            <w:tcW w:w="1257" w:type="dxa"/>
          </w:tcPr>
          <w:p w:rsidR="007C215C" w:rsidP="00482E52" w:rsidRDefault="007C215C" w14:paraId="333A500C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1490501130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490501130"/>
          </w:p>
        </w:tc>
        <w:tc>
          <w:tcPr>
            <w:tcW w:w="1169" w:type="dxa"/>
          </w:tcPr>
          <w:p w:rsidR="007C215C" w:rsidP="00482E52" w:rsidRDefault="007C215C" w14:paraId="5F1D989A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1854306424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1854306424"/>
          </w:p>
        </w:tc>
        <w:tc>
          <w:tcPr>
            <w:tcW w:w="1265" w:type="dxa"/>
          </w:tcPr>
          <w:p w:rsidR="007C215C" w:rsidP="00482E52" w:rsidRDefault="007C215C" w14:paraId="0D742749" w14:textId="77777777">
            <w:pPr>
              <w:jc w:val="center"/>
              <w:rPr>
                <w:rFonts w:cs="Arial"/>
                <w:b/>
                <w:bCs/>
              </w:rPr>
            </w:pPr>
            <w:permStart w:edGrp="everyone" w:id="485321592"/>
            <w:r w:rsidRPr="00EA197B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>DOPLNÍ ÚČASTNÍK</w:t>
            </w:r>
            <w:permEnd w:id="485321592"/>
          </w:p>
        </w:tc>
      </w:tr>
    </w:tbl>
    <w:p w:rsidR="00293BD5" w:rsidP="00A301C3" w:rsidRDefault="00293BD5" w14:paraId="2BF75C34" w14:textId="77777777">
      <w:pPr>
        <w:jc w:val="center"/>
        <w:rPr>
          <w:rFonts w:cs="Arial"/>
          <w:b/>
          <w:bCs/>
        </w:rPr>
      </w:pPr>
    </w:p>
    <w:sectPr w:rsidR="00293B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808B7" w:rsidP="00A02A3B" w:rsidRDefault="00A808B7" w14:paraId="24A291C4" w14:textId="77777777">
      <w:pPr>
        <w:spacing w:after="0" w:line="240" w:lineRule="auto"/>
      </w:pPr>
      <w:r>
        <w:separator/>
      </w:r>
    </w:p>
  </w:endnote>
  <w:endnote w:type="continuationSeparator" w:id="0">
    <w:p w:rsidR="00A808B7" w:rsidP="00A02A3B" w:rsidRDefault="00A808B7" w14:paraId="32DA24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02A3B" w:rsidRDefault="00A02A3B" w14:paraId="7B4F6292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02A3B" w:rsidRDefault="00A02A3B" w14:paraId="3056F9F1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02A3B" w:rsidRDefault="00A02A3B" w14:paraId="50BC723C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808B7" w:rsidP="00A02A3B" w:rsidRDefault="00A808B7" w14:paraId="0866CE93" w14:textId="77777777">
      <w:pPr>
        <w:spacing w:after="0" w:line="240" w:lineRule="auto"/>
      </w:pPr>
      <w:r>
        <w:separator/>
      </w:r>
    </w:p>
  </w:footnote>
  <w:footnote w:type="continuationSeparator" w:id="0">
    <w:p w:rsidR="00A808B7" w:rsidP="00A02A3B" w:rsidRDefault="00A808B7" w14:paraId="4DFC878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02A3B" w:rsidRDefault="00A02A3B" w14:paraId="2B1A3EF6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02A3B" w:rsidRDefault="00A02A3B" w14:paraId="55A0B815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4830"/>
          <wp:effectExtent l="0" t="0" r="0" b="7620"/>
          <wp:docPr id="2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02A3B" w:rsidRDefault="00A02A3B" w14:paraId="306378E0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36604E9B"/>
    <w:multiLevelType w:val="hybridMultilevel"/>
    <w:tmpl w:val="249E22FC"/>
    <w:lvl w:ilvl="0" w:tplc="06EE3852">
      <w:numFmt w:val="bullet"/>
      <w:lvlText w:val="–"/>
      <w:lvlJc w:val="left"/>
      <w:pPr>
        <w:ind w:left="405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1">
    <w:nsid w:val="46A61EB8"/>
    <w:multiLevelType w:val="hybridMultilevel"/>
    <w:tmpl w:val="9A0C3144"/>
    <w:lvl w:ilvl="0" w:tplc="C014785A">
      <w:start w:val="46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03A7B09"/>
    <w:multiLevelType w:val="hybridMultilevel"/>
    <w:tmpl w:val="CE8A0A08"/>
    <w:lvl w:ilvl="0" w:tplc="52AE3E3A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b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7D627AE"/>
    <w:multiLevelType w:val="hybridMultilevel"/>
    <w:tmpl w:val="FAC03AC8"/>
    <w:lvl w:ilvl="0" w:tplc="E402C6FA">
      <w:start w:val="46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readOnly" w:enforcement="true" w:cryptProviderType="rsaAES" w:cryptAlgorithmClass="hash" w:cryptAlgorithmType="typeAny" w:cryptAlgorithmSid="14" w:cryptSpinCount="100000" w:hash="VHmVH4lOVi8Nz+uAtmc1bf4kk6sL26QlY0g9F1NeDRw/sNSOXeoGerw3g2G29lqAju6GfCLVrN821tdy3oFNMA==" w:salt="xQdy+m37tHibYq9jPBNS3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AC"/>
    <w:rsid w:val="00014514"/>
    <w:rsid w:val="0001770A"/>
    <w:rsid w:val="000367B8"/>
    <w:rsid w:val="0003795E"/>
    <w:rsid w:val="00063017"/>
    <w:rsid w:val="000700B2"/>
    <w:rsid w:val="00071B22"/>
    <w:rsid w:val="00077803"/>
    <w:rsid w:val="00081F97"/>
    <w:rsid w:val="000B1A81"/>
    <w:rsid w:val="000B256A"/>
    <w:rsid w:val="000B697A"/>
    <w:rsid w:val="000C4EDC"/>
    <w:rsid w:val="000D3A9A"/>
    <w:rsid w:val="000E5786"/>
    <w:rsid w:val="00132735"/>
    <w:rsid w:val="001520F7"/>
    <w:rsid w:val="0016082A"/>
    <w:rsid w:val="0016348B"/>
    <w:rsid w:val="001C280B"/>
    <w:rsid w:val="00226D72"/>
    <w:rsid w:val="00282695"/>
    <w:rsid w:val="00287DC3"/>
    <w:rsid w:val="00293BD5"/>
    <w:rsid w:val="002E7B54"/>
    <w:rsid w:val="0033651F"/>
    <w:rsid w:val="00347646"/>
    <w:rsid w:val="003552D9"/>
    <w:rsid w:val="003A15EE"/>
    <w:rsid w:val="003A4DBA"/>
    <w:rsid w:val="003B6B02"/>
    <w:rsid w:val="00431678"/>
    <w:rsid w:val="00435132"/>
    <w:rsid w:val="0045130A"/>
    <w:rsid w:val="004755C8"/>
    <w:rsid w:val="0048263B"/>
    <w:rsid w:val="00485B1F"/>
    <w:rsid w:val="004E4BBD"/>
    <w:rsid w:val="00564FBF"/>
    <w:rsid w:val="005B415B"/>
    <w:rsid w:val="005B6236"/>
    <w:rsid w:val="005D11F4"/>
    <w:rsid w:val="005E49DF"/>
    <w:rsid w:val="00674D14"/>
    <w:rsid w:val="006A1DBF"/>
    <w:rsid w:val="006C1DA6"/>
    <w:rsid w:val="006F7219"/>
    <w:rsid w:val="007374C7"/>
    <w:rsid w:val="007C215C"/>
    <w:rsid w:val="007E6DC0"/>
    <w:rsid w:val="00870470"/>
    <w:rsid w:val="00891143"/>
    <w:rsid w:val="008B6A59"/>
    <w:rsid w:val="008C7A04"/>
    <w:rsid w:val="008F0EA3"/>
    <w:rsid w:val="00917561"/>
    <w:rsid w:val="00925A6C"/>
    <w:rsid w:val="009E6E1B"/>
    <w:rsid w:val="00A02A3B"/>
    <w:rsid w:val="00A03D5F"/>
    <w:rsid w:val="00A12D5F"/>
    <w:rsid w:val="00A13621"/>
    <w:rsid w:val="00A2054E"/>
    <w:rsid w:val="00A212C9"/>
    <w:rsid w:val="00A301C3"/>
    <w:rsid w:val="00A31856"/>
    <w:rsid w:val="00A41F23"/>
    <w:rsid w:val="00A808B7"/>
    <w:rsid w:val="00AA4D7B"/>
    <w:rsid w:val="00AA7D1F"/>
    <w:rsid w:val="00B050ED"/>
    <w:rsid w:val="00B1431B"/>
    <w:rsid w:val="00B1629A"/>
    <w:rsid w:val="00B45DED"/>
    <w:rsid w:val="00B828E5"/>
    <w:rsid w:val="00BA5B3E"/>
    <w:rsid w:val="00BF2F65"/>
    <w:rsid w:val="00C05918"/>
    <w:rsid w:val="00C139D1"/>
    <w:rsid w:val="00C2697A"/>
    <w:rsid w:val="00C87393"/>
    <w:rsid w:val="00CC1B14"/>
    <w:rsid w:val="00D12465"/>
    <w:rsid w:val="00D20CAD"/>
    <w:rsid w:val="00D32827"/>
    <w:rsid w:val="00D7318A"/>
    <w:rsid w:val="00D807E3"/>
    <w:rsid w:val="00D93CE1"/>
    <w:rsid w:val="00D959CA"/>
    <w:rsid w:val="00DA4D19"/>
    <w:rsid w:val="00DB2613"/>
    <w:rsid w:val="00DC2CA9"/>
    <w:rsid w:val="00DD0496"/>
    <w:rsid w:val="00DD05F4"/>
    <w:rsid w:val="00DD683A"/>
    <w:rsid w:val="00DF2292"/>
    <w:rsid w:val="00E13EAC"/>
    <w:rsid w:val="00E235B6"/>
    <w:rsid w:val="00E3012B"/>
    <w:rsid w:val="00E41C74"/>
    <w:rsid w:val="00E67946"/>
    <w:rsid w:val="00E93258"/>
    <w:rsid w:val="00ED0CF6"/>
    <w:rsid w:val="00ED61C0"/>
    <w:rsid w:val="00F175B2"/>
    <w:rsid w:val="00F54D82"/>
    <w:rsid w:val="00F54EA1"/>
    <w:rsid w:val="00FB57C1"/>
    <w:rsid w:val="00FB6425"/>
    <w:rsid w:val="00FD1736"/>
    <w:rsid w:val="00FF122B"/>
    <w:rsid w:val="00FF152C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EE709BD"/>
  <w15:docId w15:val="{AEFC4884-17FD-476E-98A4-D63E1C52707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13EAC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13EA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13E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02A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02A3B"/>
  </w:style>
  <w:style w:type="paragraph" w:styleId="Zpat">
    <w:name w:val="footer"/>
    <w:basedOn w:val="Normln"/>
    <w:link w:val="ZpatChar"/>
    <w:uiPriority w:val="99"/>
    <w:unhideWhenUsed/>
    <w:rsid w:val="00A02A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02A3B"/>
  </w:style>
  <w:style w:type="paragraph" w:styleId="Textbubliny">
    <w:name w:val="Balloon Text"/>
    <w:basedOn w:val="Normln"/>
    <w:link w:val="TextbublinyChar"/>
    <w:uiPriority w:val="99"/>
    <w:semiHidden/>
    <w:unhideWhenUsed/>
    <w:rsid w:val="00A0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02A3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4D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4D8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54D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4D8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54D82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6C1DA6"/>
    <w:rPr>
      <w:b/>
      <w:bCs/>
    </w:rPr>
  </w:style>
  <w:style w:type="paragraph" w:styleId="TableParagraph" w:customStyle="true">
    <w:name w:val="Table Paragraph"/>
    <w:basedOn w:val="Normln"/>
    <w:uiPriority w:val="1"/>
    <w:qFormat/>
    <w:rsid w:val="00431678"/>
    <w:pPr>
      <w:widowControl w:val="false"/>
      <w:spacing w:after="0" w:line="240" w:lineRule="auto"/>
    </w:pPr>
    <w:rPr>
      <w:lang w:val="en-US"/>
    </w:rPr>
  </w:style>
  <w:style w:type="table" w:styleId="Mkatabulky">
    <w:name w:val="Table Grid"/>
    <w:basedOn w:val="Normlntabulka"/>
    <w:uiPriority w:val="59"/>
    <w:rsid w:val="003476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52748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596384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00770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Paul Dance</properties:Company>
  <properties:Pages>2</properties:Pages>
  <properties:Words>501</properties:Words>
  <properties:Characters>2957</properties:Characters>
  <properties:Lines>24</properties:Lines>
  <properties:Paragraphs>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3452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2019-06-24T19:46:00Z</dcterms:created>
  <dc:creator/>
  <dc:description/>
  <cp:keywords/>
  <cp:lastModifiedBy/>
  <dcterms:modified xmlns:xsi="http://www.w3.org/2001/XMLSchema-instance" xsi:type="dcterms:W3CDTF">2019-06-24T19:46:00Z</dcterms:modified>
  <cp:revision>2</cp:revision>
  <dc:subject/>
  <dc:title/>
</cp:coreProperties>
</file>