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E125B5" w:rsidRPr="00E125B5">
        <w:rPr>
          <w:b/>
          <w:sz w:val="22"/>
          <w:szCs w:val="22"/>
        </w:rPr>
        <w:t>NCO NZO Brno – dod</w:t>
      </w:r>
      <w:bookmarkStart w:id="0" w:name="_GoBack"/>
      <w:bookmarkEnd w:id="0"/>
      <w:r w:rsidR="00E125B5" w:rsidRPr="00E125B5">
        <w:rPr>
          <w:b/>
          <w:sz w:val="22"/>
          <w:szCs w:val="22"/>
        </w:rPr>
        <w:t>ávka IC techniky pro projekt Prevence II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9E47C7" w:rsidRPr="009E47C7">
        <w:rPr>
          <w:sz w:val="22"/>
          <w:szCs w:val="22"/>
        </w:rPr>
        <w:t>VZ0094606</w:t>
      </w:r>
    </w:p>
    <w:p w:rsidR="00701CC1" w:rsidRPr="00BA4DFE" w:rsidRDefault="00102B63" w:rsidP="004E3146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</w:t>
      </w:r>
      <w:r w:rsidR="002007DA">
        <w:rPr>
          <w:sz w:val="22"/>
          <w:szCs w:val="22"/>
        </w:rPr>
        <w:t>u</w:t>
      </w:r>
      <w:r w:rsidRPr="00102B63">
        <w:rPr>
          <w:sz w:val="22"/>
          <w:szCs w:val="22"/>
        </w:rPr>
        <w:t>:</w:t>
      </w:r>
      <w:r w:rsidRPr="00102B63">
        <w:rPr>
          <w:sz w:val="22"/>
          <w:szCs w:val="22"/>
        </w:rPr>
        <w:tab/>
      </w:r>
    </w:p>
    <w:p w:rsidR="00102B63" w:rsidRPr="00BA4DFE" w:rsidRDefault="002007DA" w:rsidP="002007DA">
      <w:pPr>
        <w:ind w:left="1843"/>
        <w:rPr>
          <w:b/>
          <w:sz w:val="22"/>
          <w:szCs w:val="22"/>
        </w:rPr>
      </w:pPr>
      <w:r w:rsidRPr="00BA4DFE">
        <w:rPr>
          <w:b/>
          <w:sz w:val="22"/>
          <w:szCs w:val="22"/>
        </w:rPr>
        <w:t>„</w:t>
      </w:r>
      <w:r w:rsidR="00E125B5" w:rsidRPr="00E125B5">
        <w:rPr>
          <w:b/>
          <w:sz w:val="22"/>
          <w:szCs w:val="22"/>
        </w:rPr>
        <w:t>Prevence II - Zmírnění negativních dopadů psychické a fyzické zátěže na nelékařské zdravotnické pracovníky prostřednictvím systémového opatření</w:t>
      </w:r>
      <w:r w:rsidRPr="00BA4DFE">
        <w:rPr>
          <w:b/>
          <w:sz w:val="22"/>
          <w:szCs w:val="22"/>
        </w:rPr>
        <w:t xml:space="preserve">“, </w:t>
      </w:r>
      <w:r w:rsidR="00E125B5" w:rsidRPr="00E125B5">
        <w:rPr>
          <w:b/>
          <w:sz w:val="22"/>
          <w:szCs w:val="22"/>
        </w:rPr>
        <w:t>CZ. 03.3.X/0.0/0.0/15_018/0015890</w:t>
      </w: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7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597" w:rsidRDefault="00493597" w:rsidP="00B3020A">
      <w:r>
        <w:separator/>
      </w:r>
    </w:p>
  </w:endnote>
  <w:endnote w:type="continuationSeparator" w:id="0">
    <w:p w:rsidR="00493597" w:rsidRDefault="00493597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597" w:rsidRDefault="00493597" w:rsidP="00B3020A">
      <w:r>
        <w:separator/>
      </w:r>
    </w:p>
  </w:footnote>
  <w:footnote w:type="continuationSeparator" w:id="0">
    <w:p w:rsidR="00493597" w:rsidRDefault="00493597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28"/>
    <w:rsid w:val="000049D6"/>
    <w:rsid w:val="0001028F"/>
    <w:rsid w:val="00013834"/>
    <w:rsid w:val="00056035"/>
    <w:rsid w:val="000A1589"/>
    <w:rsid w:val="000C12FB"/>
    <w:rsid w:val="000E3C78"/>
    <w:rsid w:val="000F1601"/>
    <w:rsid w:val="00102B63"/>
    <w:rsid w:val="001728A7"/>
    <w:rsid w:val="001C34F0"/>
    <w:rsid w:val="002007DA"/>
    <w:rsid w:val="00315855"/>
    <w:rsid w:val="003379DA"/>
    <w:rsid w:val="00366C89"/>
    <w:rsid w:val="00383AC4"/>
    <w:rsid w:val="0047071A"/>
    <w:rsid w:val="00493597"/>
    <w:rsid w:val="004E3146"/>
    <w:rsid w:val="00511D4C"/>
    <w:rsid w:val="0052768C"/>
    <w:rsid w:val="005875C6"/>
    <w:rsid w:val="00651B6E"/>
    <w:rsid w:val="00687709"/>
    <w:rsid w:val="00701CC1"/>
    <w:rsid w:val="008905A0"/>
    <w:rsid w:val="008C565E"/>
    <w:rsid w:val="008C662D"/>
    <w:rsid w:val="009058E8"/>
    <w:rsid w:val="00947E28"/>
    <w:rsid w:val="009B2D20"/>
    <w:rsid w:val="009E47C7"/>
    <w:rsid w:val="009F45F3"/>
    <w:rsid w:val="00A6106D"/>
    <w:rsid w:val="00A82F6A"/>
    <w:rsid w:val="00AC241F"/>
    <w:rsid w:val="00AF13A7"/>
    <w:rsid w:val="00B3020A"/>
    <w:rsid w:val="00B72692"/>
    <w:rsid w:val="00BA4DFE"/>
    <w:rsid w:val="00BC7B47"/>
    <w:rsid w:val="00C30790"/>
    <w:rsid w:val="00C8138F"/>
    <w:rsid w:val="00D92752"/>
    <w:rsid w:val="00DB4426"/>
    <w:rsid w:val="00E10C4F"/>
    <w:rsid w:val="00E125B5"/>
    <w:rsid w:val="00E947D9"/>
    <w:rsid w:val="00ED6371"/>
    <w:rsid w:val="00EF094B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B412335-EC0B-40EC-B0B8-9B251E54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4</cp:revision>
  <cp:lastPrinted>2010-06-25T10:09:00Z</cp:lastPrinted>
  <dcterms:created xsi:type="dcterms:W3CDTF">2020-06-15T06:50:00Z</dcterms:created>
  <dcterms:modified xsi:type="dcterms:W3CDTF">2020-06-22T12:14:00Z</dcterms:modified>
  <dc:language>en-US</dc:language>
</cp:coreProperties>
</file>