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4460C7" w:rsidP="00C240C8" w:rsidRDefault="004460C7" w14:paraId="5DF452BF" w14:textId="22A60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Krycí list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1756E8F7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0D2674AE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Identifikační údaje dodavatele</w:t>
            </w:r>
          </w:p>
        </w:tc>
      </w:tr>
      <w:tr w:rsidRPr="00CB5F85" w:rsidR="004460C7" w:rsidTr="00E62BD2" w14:paraId="156E1C87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7C34169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Pr="00CB5F85" w:rsidR="004460C7" w:rsidP="00E62BD2" w:rsidRDefault="004460C7" w14:paraId="75533D93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570BA2E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3C491EB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Pr="00CB5F85" w:rsidR="004460C7" w:rsidP="00E62BD2" w:rsidRDefault="004460C7" w14:paraId="5C2C2ABF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7E47D0F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70A3338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Pr="00CB5F85" w:rsidR="004460C7" w:rsidP="00E62BD2" w:rsidRDefault="004460C7" w14:paraId="3FFD94F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3145FEB1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42897C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Pr="00CB5F85" w:rsidR="004460C7" w:rsidP="00E62BD2" w:rsidRDefault="004460C7" w14:paraId="4452A30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6548A563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58A3703B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2EFDC60B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Kontaktní údaje dodavatele</w:t>
            </w:r>
          </w:p>
        </w:tc>
      </w:tr>
      <w:tr w:rsidRPr="00CB5F85" w:rsidR="004460C7" w:rsidTr="00E62BD2" w14:paraId="38199745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1115784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Pr="00CB5F85" w:rsidR="004460C7" w:rsidP="00E62BD2" w:rsidRDefault="004460C7" w14:paraId="7FB4046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17CCA71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48CD003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Pr="00CB5F85" w:rsidR="004460C7" w:rsidP="00E62BD2" w:rsidRDefault="004460C7" w14:paraId="7B8E2920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793FF46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132D794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Pr="00CB5F85" w:rsidR="004460C7" w:rsidP="00E62BD2" w:rsidRDefault="004460C7" w14:paraId="3685016A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73B4EA02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p w:rsidRPr="007638F6" w:rsidR="00C240C8" w:rsidP="004460C7" w:rsidRDefault="00C240C8" w14:paraId="757E7046" w14:textId="7777777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186AEF04" w14:textId="3BD21C22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prohlašuje, že splňuje podmínky kvalifikace pro plnění </w:t>
      </w:r>
      <w:r w:rsidRPr="00AF55A4">
        <w:rPr>
          <w:rFonts w:ascii="Arial" w:hAnsi="Arial" w:cs="Arial"/>
        </w:rPr>
        <w:t>zakázky s</w:t>
      </w:r>
      <w:r w:rsidRPr="00AF55A4" w:rsidR="009D2E31">
        <w:rPr>
          <w:rFonts w:ascii="Arial" w:hAnsi="Arial" w:cs="Arial"/>
        </w:rPr>
        <w:t> </w:t>
      </w:r>
      <w:r w:rsidRPr="00AF55A4">
        <w:rPr>
          <w:rFonts w:ascii="Arial" w:hAnsi="Arial" w:cs="Arial"/>
        </w:rPr>
        <w:t>názvem</w:t>
      </w:r>
      <w:r w:rsidRPr="00AF55A4" w:rsidR="009D2E31">
        <w:rPr>
          <w:rFonts w:ascii="Arial" w:hAnsi="Arial" w:cs="Arial"/>
          <w:b/>
        </w:rPr>
        <w:t xml:space="preserve"> </w:t>
      </w:r>
      <w:r w:rsidRPr="0023599E" w:rsidR="0023599E">
        <w:rPr>
          <w:rFonts w:ascii="Arial" w:hAnsi="Arial" w:cs="Arial"/>
          <w:b/>
        </w:rPr>
        <w:t xml:space="preserve">Zajištění </w:t>
      </w:r>
      <w:proofErr w:type="gramStart"/>
      <w:r w:rsidRPr="0023599E" w:rsidR="0023599E">
        <w:rPr>
          <w:rFonts w:ascii="Arial" w:hAnsi="Arial" w:cs="Arial"/>
          <w:b/>
        </w:rPr>
        <w:t>vzdělávání - dílčí</w:t>
      </w:r>
      <w:proofErr w:type="gramEnd"/>
      <w:r w:rsidRPr="0023599E" w:rsidR="0023599E">
        <w:rPr>
          <w:rFonts w:ascii="Arial" w:hAnsi="Arial" w:cs="Arial"/>
          <w:b/>
        </w:rPr>
        <w:t xml:space="preserve"> část </w:t>
      </w:r>
      <w:r w:rsidRPr="00767DDF" w:rsidR="00767DDF">
        <w:rPr>
          <w:rFonts w:ascii="Arial" w:hAnsi="Arial" w:cs="Arial"/>
          <w:b/>
        </w:rPr>
        <w:t>26 - Nakládání s finančními prostředky a majetkem osoby s omezenými právy</w:t>
      </w:r>
      <w:r w:rsidR="00404FAA">
        <w:rPr>
          <w:rFonts w:ascii="Arial" w:hAnsi="Arial" w:cs="Arial"/>
          <w:b/>
        </w:rPr>
        <w:t xml:space="preserve"> </w:t>
      </w:r>
      <w:r w:rsidRPr="007638F6">
        <w:rPr>
          <w:rFonts w:ascii="Arial" w:hAnsi="Arial" w:cs="Arial"/>
        </w:rPr>
        <w:t>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3F2F051E" w14:textId="5B2346CF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p w:rsidRPr="007638F6" w:rsidR="00EB7019" w:rsidP="00EB7019" w:rsidRDefault="00EB7019" w14:paraId="736055F4" w14:textId="77777777">
      <w:pPr>
        <w:pStyle w:val="Odstavecseseznamem"/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743"/>
        <w:gridCol w:w="1750"/>
        <w:gridCol w:w="1745"/>
        <w:gridCol w:w="1745"/>
      </w:tblGrid>
      <w:tr w:rsidRPr="007638F6" w:rsidR="00C240C8" w:rsidTr="00DB3E36" w14:paraId="1F3DF29D" w14:textId="77777777">
        <w:tc>
          <w:tcPr>
            <w:tcW w:w="1743" w:type="dxa"/>
            <w:shd w:val="clear" w:color="auto" w:fill="D9D9D9" w:themeFill="background1" w:themeFillShade="D9"/>
          </w:tcPr>
          <w:p w:rsidRPr="007638F6" w:rsidR="00C240C8" w:rsidP="00DB3E36" w:rsidRDefault="00C240C8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Pr="007638F6" w:rsidR="00C240C8" w:rsidP="00DB3E36" w:rsidRDefault="00C240C8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65F7FAB7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C240C8" w:rsidTr="00DB3E36" w14:paraId="433C1C32" w14:textId="77777777">
        <w:tc>
          <w:tcPr>
            <w:tcW w:w="1743" w:type="dxa"/>
          </w:tcPr>
          <w:p w:rsidRPr="007638F6" w:rsidR="00C240C8" w:rsidP="00DB3E36" w:rsidRDefault="00C240C8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50" w:type="dxa"/>
          </w:tcPr>
          <w:p w:rsidRPr="007638F6" w:rsidR="00C240C8" w:rsidP="00DB3E36" w:rsidRDefault="00C240C8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6E92AF7C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C240C8" w:rsidP="00DB3E36" w:rsidRDefault="00C240C8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lastRenderedPageBreak/>
        <w:t xml:space="preserve">Dodavatel tímto čestně prohlašuje, že na realizaci předmětu zakázky se bude podílet tato osoba na pozici člen realizačního </w:t>
      </w:r>
      <w:proofErr w:type="gramStart"/>
      <w:r w:rsidRPr="007638F6">
        <w:rPr>
          <w:rFonts w:ascii="Arial" w:hAnsi="Arial" w:cs="Arial"/>
        </w:rPr>
        <w:t>týmu - lektor</w:t>
      </w:r>
      <w:proofErr w:type="gramEnd"/>
      <w:r w:rsidRPr="007638F6">
        <w:rPr>
          <w:rFonts w:ascii="Arial" w:hAnsi="Arial" w:cs="Arial"/>
        </w:rPr>
        <w:t>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="0050644E" w:rsidP="00C240C8" w:rsidRDefault="0050644E" w14:paraId="0C9FFB33" w14:textId="77777777">
      <w:pPr>
        <w:spacing w:after="0"/>
        <w:rPr>
          <w:rFonts w:ascii="Arial" w:hAnsi="Arial" w:cs="Arial"/>
        </w:rPr>
      </w:pPr>
    </w:p>
    <w:p w:rsidRPr="007638F6" w:rsidR="0050644E" w:rsidP="0050644E" w:rsidRDefault="0050644E" w14:paraId="40804DA4" w14:textId="27A32BC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poddodavatelů</w:t>
      </w:r>
    </w:p>
    <w:p w:rsidRPr="007638F6" w:rsidR="0050644E" w:rsidP="00C240C8" w:rsidRDefault="0050644E" w14:paraId="707480DB" w14:textId="7777777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="0050644E" w:rsidTr="0050644E" w14:paraId="1426287B" w14:textId="77777777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37CF0FAF" w14:textId="5918B2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1D996C1E" w14:textId="415B0628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Identifikační údaje (obchodní firma, nebo jméno a příjmení, IČO, </w:t>
            </w:r>
            <w:proofErr w:type="gramStart"/>
            <w:r>
              <w:rPr>
                <w:rFonts w:ascii="Arial" w:hAnsi="Arial" w:cs="Arial"/>
              </w:rPr>
              <w:t>sídlo)*</w:t>
            </w:r>
            <w:proofErr w:type="gramEnd"/>
          </w:p>
        </w:tc>
        <w:tc>
          <w:tcPr>
            <w:tcW w:w="5139" w:type="dxa"/>
            <w:vAlign w:val="center"/>
          </w:tcPr>
          <w:p w:rsidR="0050644E" w:rsidP="0050644E" w:rsidRDefault="0050644E" w14:paraId="21D56F93" w14:textId="6E45A59B">
            <w:pPr>
              <w:spacing w:after="0"/>
              <w:jc w:val="left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7638F6" w:rsidR="00C240C8" w:rsidP="0050644E" w:rsidRDefault="0050644E" w14:paraId="7C9865C8" w14:textId="3945AF1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* Pro uvedení více poddodavatelů užije dodavatel tabulku vícekrát</w:t>
      </w:r>
    </w:p>
    <w:p w:rsidR="0050644E" w:rsidP="00C240C8" w:rsidRDefault="0050644E" w14:paraId="5C080F96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3C4ACC47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1C8B9105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240C8" w:rsidRDefault="00C240C8" w14:paraId="32762039" w14:textId="77777777">
      <w:r>
        <w:separator/>
      </w:r>
    </w:p>
  </w:endnote>
  <w:endnote w:type="continuationSeparator" w:id="0">
    <w:p w:rsidR="00C240C8" w:rsidRDefault="00C240C8" w14:paraId="5121776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E67D6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240C8" w:rsidRDefault="00C240C8" w14:paraId="2882CFE5" w14:textId="77777777">
      <w:r>
        <w:separator/>
      </w:r>
    </w:p>
  </w:footnote>
  <w:footnote w:type="continuationSeparator" w:id="0">
    <w:p w:rsidR="00C240C8" w:rsidRDefault="00C240C8" w14:paraId="49B088E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6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068B"/>
    <w:rsid w:val="000957B6"/>
    <w:rsid w:val="00096A66"/>
    <w:rsid w:val="000B4EF9"/>
    <w:rsid w:val="000E3E63"/>
    <w:rsid w:val="000F11EE"/>
    <w:rsid w:val="00104434"/>
    <w:rsid w:val="00105289"/>
    <w:rsid w:val="00110B87"/>
    <w:rsid w:val="001135BF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599E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4FA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460C7"/>
    <w:rsid w:val="00465937"/>
    <w:rsid w:val="00473DB2"/>
    <w:rsid w:val="004A55AD"/>
    <w:rsid w:val="004B723E"/>
    <w:rsid w:val="004E7AC5"/>
    <w:rsid w:val="004F23AE"/>
    <w:rsid w:val="00503DD0"/>
    <w:rsid w:val="0050644E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E67D6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638F6"/>
    <w:rsid w:val="00767DDF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52531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D2E31"/>
    <w:rsid w:val="009D341C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AF55A4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B7019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61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50644E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824905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2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250</properties:Words>
  <properties:Characters>1607</properties:Characters>
  <properties:Lines>13</properties:Lines>
  <properties:Paragraphs>3</properties:Paragraphs>
  <properties:TotalTime>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1854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2020-10-22T09:02:00Z</dcterms:modified>
  <cp:revision>21</cp:revision>
  <dc:subject/>
  <dc:title>Holec Zuska a Partneři Template</dc:title>
</cp:coreProperties>
</file>