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2953" w14:textId="77777777" w:rsidR="00EB19E9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ED11704" w14:textId="77777777" w:rsidR="00EB19E9" w:rsidRDefault="00EB19E9" w:rsidP="00EB19E9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466CC154" w14:textId="77777777" w:rsidR="00EB19E9" w:rsidRPr="00CA70A5" w:rsidRDefault="00EB19E9" w:rsidP="00EB19E9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VZOR</w:t>
      </w:r>
      <w:r>
        <w:rPr>
          <w:rStyle w:val="Znakapoznpodarou"/>
          <w:rFonts w:ascii="Arial" w:hAnsi="Arial" w:cs="Arial"/>
          <w:b/>
          <w:caps/>
          <w:sz w:val="24"/>
          <w:szCs w:val="24"/>
        </w:rPr>
        <w:footnoteReference w:id="1"/>
      </w:r>
      <w:r>
        <w:rPr>
          <w:rFonts w:ascii="Arial" w:hAnsi="Arial" w:cs="Arial"/>
          <w:b/>
          <w:caps/>
          <w:sz w:val="24"/>
          <w:szCs w:val="24"/>
        </w:rPr>
        <w:t xml:space="preserve"> – ČESTNÉ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>
        <w:rPr>
          <w:rFonts w:ascii="Arial" w:hAnsi="Arial" w:cs="Arial"/>
          <w:b/>
          <w:caps/>
          <w:sz w:val="24"/>
          <w:szCs w:val="24"/>
        </w:rPr>
        <w:t>202x/202y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4107C1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CA70A5" w:rsidRDefault="00EB19E9" w:rsidP="000E3CCF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4107C1" w:rsidRDefault="00EB19E9" w:rsidP="000E3CCF">
            <w:pPr>
              <w:pStyle w:val="Tabulkatext"/>
            </w:pPr>
          </w:p>
        </w:tc>
      </w:tr>
      <w:tr w:rsidR="00EB19E9" w:rsidRPr="004107C1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CA70A5" w:rsidRDefault="00EB19E9" w:rsidP="000E3CCF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4107C1" w:rsidRDefault="00EB19E9" w:rsidP="000E3CCF">
            <w:pPr>
              <w:pStyle w:val="Tabulkatext"/>
            </w:pPr>
          </w:p>
        </w:tc>
      </w:tr>
      <w:tr w:rsidR="00EB19E9" w:rsidRPr="004107C1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CA70A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4107C1" w:rsidRDefault="00EB19E9" w:rsidP="000E3CCF">
            <w:pPr>
              <w:pStyle w:val="Tabulkatext"/>
            </w:pPr>
          </w:p>
        </w:tc>
      </w:tr>
      <w:tr w:rsidR="00EB19E9" w:rsidRPr="004107C1" w14:paraId="1ADDE784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28A" w14:textId="77777777" w:rsidR="00EB19E9" w:rsidRPr="00CA70A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514F" w14:textId="77777777" w:rsidR="00EB19E9" w:rsidRPr="008241CD" w:rsidRDefault="00EB19E9" w:rsidP="000E3CCF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>
              <w:rPr>
                <w:rFonts w:ascii="Arial" w:hAnsi="Arial" w:cs="Arial"/>
              </w:rPr>
              <w:t xml:space="preserve"> </w:t>
            </w:r>
            <w:r w:rsidRPr="008241CD">
              <w:rPr>
                <w:rFonts w:ascii="Arial" w:hAnsi="Arial" w:cs="Arial"/>
                <w:i/>
                <w:iCs/>
              </w:rPr>
              <w:t>(pokud ANO, pak uveďte název internátu/domova mládeže)</w:t>
            </w:r>
          </w:p>
        </w:tc>
      </w:tr>
      <w:tr w:rsidR="00EB19E9" w:rsidRPr="004107C1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CA70A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4107C1" w:rsidRDefault="00EB19E9" w:rsidP="000E3CCF">
            <w:pPr>
              <w:pStyle w:val="Tabulkatext"/>
            </w:pPr>
          </w:p>
        </w:tc>
      </w:tr>
      <w:tr w:rsidR="00EB19E9" w:rsidRPr="004107C1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2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4107C1" w:rsidRDefault="00EB19E9" w:rsidP="000E3CCF">
            <w:pPr>
              <w:pStyle w:val="Tabulkatext"/>
            </w:pPr>
          </w:p>
        </w:tc>
      </w:tr>
    </w:tbl>
    <w:p w14:paraId="11202A2C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19FE940E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 w:rsidRPr="001122A7">
        <w:rPr>
          <w:rStyle w:val="Znakapoznpodarou"/>
          <w:bCs/>
        </w:rPr>
        <w:footnoteReference w:id="3"/>
      </w:r>
      <w:r w:rsidRPr="001122A7">
        <w:rPr>
          <w:rFonts w:ascii="Arial" w:hAnsi="Arial" w:cs="Arial"/>
          <w:bCs/>
        </w:rPr>
        <w:t xml:space="preserve"> </w:t>
      </w:r>
    </w:p>
    <w:p w14:paraId="5682AE28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6022E6" w14:textId="77777777" w:rsidR="00EB19E9" w:rsidRPr="0027725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Pr="00A35384">
        <w:rPr>
          <w:rFonts w:ascii="Arial" w:hAnsi="Arial" w:cs="Arial"/>
        </w:rPr>
        <w:t>příspěvek na živobytí</w:t>
      </w:r>
    </w:p>
    <w:p w14:paraId="7927C0BF" w14:textId="77777777" w:rsidR="00EB19E9" w:rsidRPr="001122A7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14:paraId="051A4E82" w14:textId="24097995" w:rsidR="00EB19E9" w:rsidRPr="001122A7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  <w:r w:rsidRPr="001122A7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22A7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1122A7">
        <w:rPr>
          <w:rFonts w:ascii="Tahoma" w:hAnsi="Tahoma" w:cs="Tahoma"/>
          <w:sz w:val="24"/>
          <w:szCs w:val="24"/>
        </w:rPr>
        <w:fldChar w:fldCharType="end"/>
      </w:r>
      <w:r w:rsidRPr="001122A7">
        <w:rPr>
          <w:rFonts w:ascii="Tahoma" w:hAnsi="Tahoma" w:cs="Tahoma"/>
          <w:sz w:val="24"/>
          <w:szCs w:val="24"/>
        </w:rPr>
        <w:t xml:space="preserve"> </w:t>
      </w:r>
      <w:r w:rsidRPr="001122A7">
        <w:rPr>
          <w:rFonts w:ascii="Arial" w:hAnsi="Arial" w:cs="Arial"/>
        </w:rPr>
        <w:t>pobírám doplatek na bydlení</w:t>
      </w:r>
    </w:p>
    <w:p w14:paraId="08A371C1" w14:textId="77777777" w:rsidR="00EB19E9" w:rsidRPr="001122A7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7DB2D2EB" w14:textId="6ED5C6A1" w:rsidR="00EB19E9" w:rsidRPr="001122A7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  <w:r w:rsidRPr="001122A7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122A7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1122A7">
        <w:rPr>
          <w:rFonts w:ascii="Tahoma" w:hAnsi="Tahoma" w:cs="Tahoma"/>
          <w:sz w:val="24"/>
          <w:szCs w:val="24"/>
        </w:rPr>
        <w:fldChar w:fldCharType="end"/>
      </w:r>
      <w:r w:rsidRPr="001122A7">
        <w:rPr>
          <w:rFonts w:ascii="Tahoma" w:hAnsi="Tahoma" w:cs="Tahoma"/>
          <w:sz w:val="24"/>
          <w:szCs w:val="24"/>
        </w:rPr>
        <w:t xml:space="preserve"> </w:t>
      </w:r>
      <w:r w:rsidRPr="001122A7">
        <w:rPr>
          <w:rFonts w:ascii="Arial" w:hAnsi="Arial" w:cs="Arial"/>
        </w:rPr>
        <w:t>pobírám humanitární dávku pro cizince s dočasnou ochranou</w:t>
      </w:r>
    </w:p>
    <w:p w14:paraId="5D429316" w14:textId="77777777" w:rsidR="00EB19E9" w:rsidRPr="001122A7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14:paraId="5E11A63B" w14:textId="77777777" w:rsidR="00EB19E9" w:rsidRPr="001122A7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i/>
          <w:iCs/>
        </w:rPr>
      </w:pPr>
      <w:r w:rsidRPr="001122A7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122A7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1122A7">
        <w:rPr>
          <w:rFonts w:ascii="Tahoma" w:hAnsi="Tahoma" w:cs="Tahoma"/>
          <w:sz w:val="24"/>
          <w:szCs w:val="24"/>
        </w:rPr>
        <w:fldChar w:fldCharType="end"/>
      </w:r>
      <w:r w:rsidRPr="001122A7">
        <w:rPr>
          <w:rFonts w:ascii="Tahoma" w:hAnsi="Tahoma" w:cs="Tahoma"/>
          <w:sz w:val="24"/>
          <w:szCs w:val="24"/>
        </w:rPr>
        <w:t xml:space="preserve"> </w:t>
      </w:r>
      <w:r w:rsidRPr="001122A7">
        <w:rPr>
          <w:rFonts w:ascii="Arial" w:hAnsi="Arial" w:cs="Arial"/>
        </w:rPr>
        <w:t xml:space="preserve">pobírám dávky pěstounské péče </w:t>
      </w:r>
    </w:p>
    <w:p w14:paraId="66230D35" w14:textId="77777777" w:rsidR="00EB19E9" w:rsidRPr="001122A7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16"/>
        </w:rPr>
      </w:pPr>
    </w:p>
    <w:p w14:paraId="69BE9A0B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  <w:r w:rsidRPr="001122A7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122A7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1122A7">
        <w:rPr>
          <w:rFonts w:ascii="Tahoma" w:hAnsi="Tahoma" w:cs="Tahoma"/>
          <w:sz w:val="24"/>
          <w:szCs w:val="24"/>
        </w:rPr>
        <w:fldChar w:fldCharType="end"/>
      </w:r>
      <w:r w:rsidRPr="001122A7">
        <w:rPr>
          <w:rFonts w:ascii="Tahoma" w:hAnsi="Tahoma" w:cs="Tahoma"/>
          <w:sz w:val="24"/>
          <w:szCs w:val="24"/>
        </w:rPr>
        <w:t xml:space="preserve"> </w:t>
      </w:r>
      <w:r w:rsidRPr="001122A7">
        <w:rPr>
          <w:rFonts w:ascii="Arial" w:hAnsi="Arial" w:cs="Arial"/>
        </w:rPr>
        <w:t>čelím exekuci</w:t>
      </w:r>
      <w:r w:rsidRPr="008241CD">
        <w:rPr>
          <w:rFonts w:ascii="Arial" w:hAnsi="Arial" w:cs="Arial"/>
        </w:rPr>
        <w:t>/insolvenci</w:t>
      </w:r>
      <w:r w:rsidRPr="00E54534">
        <w:rPr>
          <w:rFonts w:ascii="Arial" w:hAnsi="Arial" w:cs="Arial"/>
        </w:rPr>
        <w:t xml:space="preserve"> </w:t>
      </w:r>
    </w:p>
    <w:p w14:paraId="5028987F" w14:textId="77777777" w:rsidR="00EB19E9" w:rsidRPr="0027725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14:paraId="406F2DAF" w14:textId="1A32113E" w:rsidR="00EB19E9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1122A7">
        <w:rPr>
          <w:rStyle w:val="Znakapoznpodarou"/>
          <w:bCs/>
        </w:rPr>
        <w:footnoteReference w:id="4"/>
      </w:r>
      <w:r>
        <w:rPr>
          <w:rFonts w:ascii="Arial" w:hAnsi="Arial" w:cs="Arial"/>
        </w:rPr>
        <w:t xml:space="preserve">. </w:t>
      </w:r>
    </w:p>
    <w:p w14:paraId="04385B7C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1A4D69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1872CF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69F95BD8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5614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84164F5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CB0E80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BF83C50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8241CD">
        <w:rPr>
          <w:rFonts w:ascii="Arial" w:hAnsi="Arial" w:cs="Arial"/>
        </w:rPr>
        <w:t xml:space="preserve"> zákonného zástupce / </w:t>
      </w:r>
      <w:r w:rsidRPr="007B6B98">
        <w:rPr>
          <w:rFonts w:ascii="Arial" w:hAnsi="Arial" w:cs="Arial"/>
          <w:szCs w:val="20"/>
        </w:rPr>
        <w:t>j</w:t>
      </w:r>
      <w:r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>
        <w:rPr>
          <w:rFonts w:ascii="Arial" w:hAnsi="Arial" w:cs="Arial"/>
          <w:szCs w:val="20"/>
        </w:rPr>
        <w:t xml:space="preserve"> / osoby potvrzující čestné prohlášení</w:t>
      </w:r>
      <w:r w:rsidRPr="00FC55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FBEE52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F28673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CA844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01702547" w14:textId="77777777" w:rsidR="00EB19E9" w:rsidRDefault="00EB19E9" w:rsidP="00EB19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B19E9" w:rsidRPr="004B03E0" w14:paraId="4B5FC801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E3CCF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35BE4E11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00F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761" w14:textId="4E034742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377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CE1A" w14:textId="77777777" w:rsidR="008543CE" w:rsidRDefault="008543CE" w:rsidP="00EB19E9">
      <w:pPr>
        <w:spacing w:after="0" w:line="240" w:lineRule="auto"/>
      </w:pPr>
      <w:r>
        <w:separator/>
      </w:r>
    </w:p>
  </w:endnote>
  <w:endnote w:type="continuationSeparator" w:id="0">
    <w:p w14:paraId="526AD067" w14:textId="77777777" w:rsidR="008543CE" w:rsidRDefault="008543CE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shd w:val="clear" w:color="auto" w:fill="auto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76771E5C" w14:textId="77777777" w:rsidR="008F6034" w:rsidRPr="00767B2B" w:rsidRDefault="00000000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shd w:val="clear" w:color="auto" w:fill="auto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282BA09" w14:textId="77777777" w:rsidR="008F6034" w:rsidRPr="00767B2B" w:rsidRDefault="00000000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5D72" w14:textId="77777777" w:rsidR="008543CE" w:rsidRDefault="008543CE" w:rsidP="00EB19E9">
      <w:pPr>
        <w:spacing w:after="0" w:line="240" w:lineRule="auto"/>
      </w:pPr>
      <w:r>
        <w:separator/>
      </w:r>
    </w:p>
  </w:footnote>
  <w:footnote w:type="continuationSeparator" w:id="0">
    <w:p w14:paraId="30EE0E46" w14:textId="77777777" w:rsidR="008543CE" w:rsidRDefault="008543CE" w:rsidP="00EB19E9">
      <w:pPr>
        <w:spacing w:after="0" w:line="240" w:lineRule="auto"/>
      </w:pPr>
      <w:r>
        <w:continuationSeparator/>
      </w:r>
    </w:p>
  </w:footnote>
  <w:footnote w:id="1">
    <w:p w14:paraId="5C8634EF" w14:textId="77777777" w:rsidR="00EB19E9" w:rsidRPr="008241CD" w:rsidRDefault="00EB19E9" w:rsidP="004938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Textace vzoru může být příjemcem (krajem/hl. městem Prahou) upravena v návaznosti na podmínky stanovené v řízení o poskytnutí finanční podpory vyhlášené krajem/hl. městem Prahou.</w:t>
      </w:r>
    </w:p>
  </w:footnote>
  <w:footnote w:id="2">
    <w:p w14:paraId="23A9A7B1" w14:textId="77777777" w:rsidR="00EB19E9" w:rsidRPr="008241CD" w:rsidRDefault="00EB19E9" w:rsidP="00EB19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3">
    <w:p w14:paraId="3E92F63C" w14:textId="77777777" w:rsidR="00EB19E9" w:rsidRPr="008241CD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4">
    <w:p w14:paraId="26FD39D5" w14:textId="06E60921" w:rsidR="00EB19E9" w:rsidRPr="008241CD" w:rsidRDefault="00EB19E9" w:rsidP="00EB19E9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</w:t>
      </w:r>
      <w:r w:rsidR="004938E3">
        <w:rPr>
          <w:rFonts w:ascii="Arial" w:hAnsi="Arial" w:cs="Arial"/>
          <w:sz w:val="18"/>
          <w:szCs w:val="18"/>
        </w:rPr>
        <w:t> </w:t>
      </w:r>
      <w:r w:rsidRPr="008241CD">
        <w:rPr>
          <w:rFonts w:ascii="Arial" w:hAnsi="Arial" w:cs="Arial"/>
          <w:sz w:val="18"/>
          <w:szCs w:val="18"/>
        </w:rPr>
        <w:t>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škol</w:t>
      </w:r>
      <w:r>
        <w:rPr>
          <w:rFonts w:ascii="Arial" w:hAnsi="Arial" w:cs="Arial"/>
          <w:sz w:val="18"/>
          <w:szCs w:val="18"/>
        </w:rPr>
        <w:t>a</w:t>
      </w:r>
      <w:r w:rsidRPr="00E56D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</w:t>
      </w:r>
      <w:r w:rsidRPr="00E56DB9">
        <w:rPr>
          <w:rFonts w:ascii="Arial" w:hAnsi="Arial" w:cs="Arial"/>
          <w:sz w:val="18"/>
          <w:szCs w:val="18"/>
        </w:rPr>
        <w:t xml:space="preserve"> školské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zařízení</w:t>
      </w:r>
      <w:r w:rsidRPr="008241CD">
        <w:rPr>
          <w:rFonts w:ascii="Arial" w:hAnsi="Arial" w:cs="Arial"/>
          <w:sz w:val="18"/>
          <w:szCs w:val="18"/>
        </w:rPr>
        <w:t>.</w:t>
      </w:r>
    </w:p>
    <w:p w14:paraId="5BA078A5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2ABB" w14:textId="77777777" w:rsidR="008F6034" w:rsidRDefault="008F6034">
    <w:pPr>
      <w:pStyle w:val="Zhlav"/>
    </w:pPr>
  </w:p>
  <w:p w14:paraId="7D112B23" w14:textId="77777777" w:rsidR="008F6034" w:rsidRDefault="008F6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06D5" w14:textId="77777777" w:rsidR="008F6034" w:rsidRDefault="0000000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947D8" wp14:editId="2925D8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9"/>
    <w:rsid w:val="000867FD"/>
    <w:rsid w:val="001122A7"/>
    <w:rsid w:val="004938E3"/>
    <w:rsid w:val="006051AD"/>
    <w:rsid w:val="0073458D"/>
    <w:rsid w:val="008543CE"/>
    <w:rsid w:val="00880DFA"/>
    <w:rsid w:val="008E5CA9"/>
    <w:rsid w:val="008F6034"/>
    <w:rsid w:val="00915F2E"/>
    <w:rsid w:val="00921562"/>
    <w:rsid w:val="00D772A1"/>
    <w:rsid w:val="00EB19E9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2024-03-20T10:29:00Z</dcterms:created>
  <dcterms:modified xsi:type="dcterms:W3CDTF">2024-03-20T10:30:00Z</dcterms:modified>
</cp:coreProperties>
</file>