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9298B" w:rsidP="00A9298B" w:rsidRDefault="00A9298B" w14:paraId="4584F013" w14:textId="7777777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Prevence bezdomovectví Ostrava</w:t>
      </w:r>
    </w:p>
    <w:p w:rsidR="00A9298B" w:rsidP="00A9298B" w:rsidRDefault="00A9298B" w14:paraId="17FAF57A" w14:textId="77777777">
      <w:pPr>
        <w:spacing w:after="0"/>
        <w:rPr>
          <w:b/>
          <w:sz w:val="32"/>
          <w:szCs w:val="32"/>
        </w:rPr>
      </w:pPr>
      <w:r>
        <w:t>CZ.03.2.60/0.0/0.0/15_026/0002784</w:t>
      </w:r>
    </w:p>
    <w:p w:rsidR="00A9298B" w:rsidRDefault="00A9298B" w14:paraId="11A8045E" w14:textId="77777777">
      <w:pPr>
        <w:rPr>
          <w:b/>
          <w:sz w:val="32"/>
          <w:szCs w:val="32"/>
        </w:rPr>
      </w:pPr>
    </w:p>
    <w:p w:rsidR="00B51C7B" w:rsidRDefault="00A9298B" w14:paraId="5E2A7D41" w14:textId="76C85168">
      <w:pPr>
        <w:rPr>
          <w:rFonts w:ascii="Arial" w:hAnsi="Arial" w:cs="Arial"/>
        </w:rPr>
      </w:pPr>
      <w:r w:rsidRPr="00A9298B">
        <w:rPr>
          <w:b/>
          <w:sz w:val="32"/>
          <w:szCs w:val="32"/>
        </w:rPr>
        <w:t>Název zakázky:</w:t>
      </w:r>
      <w:r w:rsidRPr="00A9298B">
        <w:rPr>
          <w:b/>
          <w:sz w:val="32"/>
          <w:szCs w:val="32"/>
        </w:rPr>
        <w:tab/>
      </w:r>
      <w:r w:rsidRPr="00A9298B">
        <w:rPr>
          <w:b/>
          <w:sz w:val="32"/>
          <w:szCs w:val="32"/>
        </w:rPr>
        <w:tab/>
      </w:r>
      <w:r w:rsidR="00E0501D">
        <w:rPr>
          <w:b/>
          <w:sz w:val="32"/>
          <w:szCs w:val="32"/>
        </w:rPr>
        <w:t xml:space="preserve">Pořízení kovových postelí </w:t>
      </w:r>
      <w:r w:rsidR="005F74D8">
        <w:rPr>
          <w:b/>
          <w:sz w:val="32"/>
          <w:szCs w:val="32"/>
        </w:rPr>
        <w:t>s kovovým roštem</w:t>
      </w:r>
    </w:p>
    <w:p w:rsidR="00607B12" w:rsidP="00180BD3" w:rsidRDefault="00607B12" w14:paraId="39E9E15A" w14:textId="5C76FDE1">
      <w:pPr>
        <w:pStyle w:val="Odstavecseseznamem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9464" w:type="dxa"/>
        <w:tblLook w:firstRow="1" w:lastRow="0" w:firstColumn="1" w:lastColumn="0" w:noHBand="0" w:noVBand="1" w:val="04A0"/>
      </w:tblPr>
      <w:tblGrid>
        <w:gridCol w:w="1668"/>
        <w:gridCol w:w="7796"/>
      </w:tblGrid>
      <w:tr w:rsidR="00162987" w:rsidTr="00162987" w14:paraId="66B4E179" w14:textId="77777777">
        <w:trPr>
          <w:trHeight w:val="568"/>
        </w:trPr>
        <w:tc>
          <w:tcPr>
            <w:tcW w:w="1668" w:type="dxa"/>
          </w:tcPr>
          <w:p w:rsidRPr="00787C6B" w:rsidR="00162987" w:rsidP="00787C6B" w:rsidRDefault="00162987" w14:paraId="0A5C101E" w14:textId="2B0BF11F">
            <w:pPr>
              <w:jc w:val="center"/>
              <w:rPr>
                <w:rFonts w:ascii="Arial" w:hAnsi="Arial" w:cs="Arial"/>
                <w:b/>
              </w:rPr>
            </w:pPr>
            <w:r w:rsidRPr="00787C6B">
              <w:rPr>
                <w:rFonts w:ascii="Arial" w:hAnsi="Arial" w:cs="Arial"/>
                <w:b/>
              </w:rPr>
              <w:t>Kovová postel</w:t>
            </w:r>
            <w:r>
              <w:rPr>
                <w:rFonts w:ascii="Arial" w:hAnsi="Arial" w:cs="Arial"/>
                <w:b/>
              </w:rPr>
              <w:t xml:space="preserve"> s</w:t>
            </w:r>
            <w:r w:rsidR="00E0501D">
              <w:rPr>
                <w:rFonts w:ascii="Arial" w:hAnsi="Arial" w:cs="Arial"/>
                <w:b/>
              </w:rPr>
              <w:t xml:space="preserve"> kovovým </w:t>
            </w:r>
            <w:r>
              <w:rPr>
                <w:rFonts w:ascii="Arial" w:hAnsi="Arial" w:cs="Arial"/>
                <w:b/>
              </w:rPr>
              <w:t>roštem</w:t>
            </w:r>
          </w:p>
        </w:tc>
        <w:tc>
          <w:tcPr>
            <w:tcW w:w="7796" w:type="dxa"/>
          </w:tcPr>
          <w:p w:rsidR="00C83422" w:rsidP="00C83422" w:rsidRDefault="00C83422" w14:paraId="7984AE7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787C6B" w:rsidR="00162987" w:rsidP="00C83422" w:rsidRDefault="00162987" w14:paraId="08E3109D" w14:textId="1A243151">
            <w:pPr>
              <w:jc w:val="center"/>
              <w:rPr>
                <w:rFonts w:ascii="Arial" w:hAnsi="Arial" w:cs="Arial"/>
                <w:b/>
              </w:rPr>
            </w:pPr>
            <w:r w:rsidRPr="00787C6B">
              <w:rPr>
                <w:rFonts w:ascii="Arial" w:hAnsi="Arial" w:cs="Arial"/>
                <w:b/>
              </w:rPr>
              <w:t>Specifikace</w:t>
            </w:r>
          </w:p>
        </w:tc>
      </w:tr>
      <w:tr w:rsidR="00162987" w:rsidTr="00162987" w14:paraId="1132E0F8" w14:textId="77777777">
        <w:trPr>
          <w:trHeight w:val="350"/>
        </w:trPr>
        <w:tc>
          <w:tcPr>
            <w:tcW w:w="1668" w:type="dxa"/>
          </w:tcPr>
          <w:p w:rsidRPr="003111C0" w:rsidR="00162987" w:rsidP="003111C0" w:rsidRDefault="00162987" w14:paraId="443ACE00" w14:textId="77777777">
            <w:pPr>
              <w:jc w:val="center"/>
              <w:rPr>
                <w:rFonts w:ascii="Arial" w:hAnsi="Arial" w:cs="Arial"/>
                <w:b/>
              </w:rPr>
            </w:pPr>
            <w:r w:rsidRPr="003111C0">
              <w:rPr>
                <w:rFonts w:ascii="Arial" w:hAnsi="Arial" w:cs="Arial"/>
                <w:b/>
              </w:rPr>
              <w:t>Počet</w:t>
            </w:r>
          </w:p>
        </w:tc>
        <w:tc>
          <w:tcPr>
            <w:tcW w:w="7796" w:type="dxa"/>
          </w:tcPr>
          <w:p w:rsidR="00162987" w:rsidP="00A9298B" w:rsidRDefault="00162987" w14:paraId="1EFDB72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ks</w:t>
            </w:r>
          </w:p>
        </w:tc>
      </w:tr>
      <w:tr w:rsidR="00162987" w:rsidTr="00162987" w14:paraId="79061F3E" w14:textId="77777777">
        <w:trPr>
          <w:trHeight w:val="987"/>
        </w:trPr>
        <w:tc>
          <w:tcPr>
            <w:tcW w:w="1668" w:type="dxa"/>
          </w:tcPr>
          <w:p w:rsidR="00C83422" w:rsidP="00C83422" w:rsidRDefault="00C83422" w14:paraId="351C1AE8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3111C0" w:rsidR="00162987" w:rsidP="00C83422" w:rsidRDefault="00162987" w14:paraId="67ED56AB" w14:textId="7225F45A">
            <w:pPr>
              <w:jc w:val="center"/>
              <w:rPr>
                <w:rFonts w:ascii="Arial" w:hAnsi="Arial" w:cs="Arial"/>
                <w:b/>
              </w:rPr>
            </w:pPr>
            <w:r w:rsidRPr="003111C0">
              <w:rPr>
                <w:rFonts w:ascii="Arial" w:hAnsi="Arial" w:cs="Arial"/>
                <w:b/>
              </w:rPr>
              <w:t>Rozměr</w:t>
            </w:r>
            <w:r>
              <w:rPr>
                <w:rFonts w:ascii="Arial" w:hAnsi="Arial" w:cs="Arial"/>
                <w:b/>
              </w:rPr>
              <w:t xml:space="preserve"> ložní plochy</w:t>
            </w:r>
          </w:p>
        </w:tc>
        <w:tc>
          <w:tcPr>
            <w:tcW w:w="7796" w:type="dxa"/>
          </w:tcPr>
          <w:p w:rsidR="00162987" w:rsidP="00A9298B" w:rsidRDefault="00C83422" w14:paraId="1722D064" w14:textId="26D03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Standardní šířka 90 cm,</w:t>
            </w:r>
          </w:p>
          <w:p w:rsidR="00162987" w:rsidP="00A9298B" w:rsidRDefault="00C83422" w14:paraId="2DA13FE1" w14:textId="2839D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62987">
              <w:rPr>
                <w:rFonts w:ascii="Arial" w:hAnsi="Arial" w:cs="Arial"/>
              </w:rPr>
              <w:t xml:space="preserve">tandardní délka 2 m, </w:t>
            </w:r>
          </w:p>
          <w:p w:rsidR="00162987" w:rsidP="00A9298B" w:rsidRDefault="00734D2D" w14:paraId="1E1C7361" w14:textId="6295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výška bočnice minimálně 6</w:t>
            </w:r>
            <w:r w:rsidR="00162987">
              <w:rPr>
                <w:rFonts w:ascii="Arial" w:hAnsi="Arial" w:cs="Arial"/>
              </w:rPr>
              <w:t xml:space="preserve"> cm</w:t>
            </w:r>
            <w:r w:rsidR="00C83422">
              <w:rPr>
                <w:rFonts w:ascii="Arial" w:hAnsi="Arial" w:cs="Arial"/>
              </w:rPr>
              <w:t>.</w:t>
            </w:r>
          </w:p>
        </w:tc>
      </w:tr>
      <w:tr w:rsidR="00162987" w:rsidTr="00162987" w14:paraId="7B2F1EE2" w14:textId="77777777">
        <w:trPr>
          <w:trHeight w:val="987"/>
        </w:trPr>
        <w:tc>
          <w:tcPr>
            <w:tcW w:w="1668" w:type="dxa"/>
          </w:tcPr>
          <w:p w:rsidR="00C83422" w:rsidP="003111C0" w:rsidRDefault="00C83422" w14:paraId="60CFF813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3111C0" w:rsidR="00162987" w:rsidP="00C83422" w:rsidRDefault="00162987" w14:paraId="7EE40CA2" w14:textId="598F40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Rozměr roštu</w:t>
            </w:r>
          </w:p>
        </w:tc>
        <w:tc>
          <w:tcPr>
            <w:tcW w:w="7796" w:type="dxa"/>
          </w:tcPr>
          <w:p w:rsidR="00162987" w:rsidP="00A9298B" w:rsidRDefault="00162987" w14:paraId="7228EA5F" w14:textId="4716A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Standardní šířka 90 cm</w:t>
            </w:r>
            <w:r w:rsidR="00C83422">
              <w:rPr>
                <w:rFonts w:ascii="Arial" w:hAnsi="Arial" w:cs="Arial"/>
              </w:rPr>
              <w:t>,</w:t>
            </w:r>
          </w:p>
          <w:p w:rsidR="00C83422" w:rsidP="00A9298B" w:rsidRDefault="00C83422" w14:paraId="32949095" w14:textId="77777777">
            <w:pPr>
              <w:rPr>
                <w:rFonts w:ascii="Arial" w:hAnsi="Arial" w:cs="Arial"/>
              </w:rPr>
            </w:pPr>
          </w:p>
          <w:p w:rsidR="00162987" w:rsidP="00C83422" w:rsidRDefault="00C83422" w14:paraId="0DC5969F" w14:textId="5927C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62987">
              <w:rPr>
                <w:rFonts w:ascii="Arial" w:hAnsi="Arial" w:cs="Arial"/>
              </w:rPr>
              <w:t>tandardní délka 2 m</w:t>
            </w:r>
            <w:r>
              <w:rPr>
                <w:rFonts w:ascii="Arial" w:hAnsi="Arial" w:cs="Arial"/>
              </w:rPr>
              <w:t>.</w:t>
            </w:r>
          </w:p>
        </w:tc>
      </w:tr>
      <w:tr w:rsidR="00162987" w:rsidTr="00162987" w14:paraId="670DEACC" w14:textId="77777777">
        <w:trPr>
          <w:trHeight w:val="704"/>
        </w:trPr>
        <w:tc>
          <w:tcPr>
            <w:tcW w:w="1668" w:type="dxa"/>
          </w:tcPr>
          <w:p w:rsidR="00C83422" w:rsidP="00787C6B" w:rsidRDefault="00C83422" w14:paraId="51765AD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787C6B" w:rsidR="00162987" w:rsidP="00787C6B" w:rsidRDefault="00162987" w14:paraId="7AE9919E" w14:textId="67660FBB">
            <w:pPr>
              <w:jc w:val="center"/>
              <w:rPr>
                <w:rFonts w:ascii="Arial" w:hAnsi="Arial" w:cs="Arial"/>
                <w:b/>
              </w:rPr>
            </w:pPr>
            <w:r w:rsidRPr="00787C6B">
              <w:rPr>
                <w:rFonts w:ascii="Arial" w:hAnsi="Arial" w:cs="Arial"/>
                <w:b/>
              </w:rPr>
              <w:t>Materiál</w:t>
            </w:r>
          </w:p>
        </w:tc>
        <w:tc>
          <w:tcPr>
            <w:tcW w:w="7796" w:type="dxa"/>
          </w:tcPr>
          <w:p w:rsidR="00162987" w:rsidP="00A9298B" w:rsidRDefault="00162987" w14:paraId="6D84639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Kov z masivního železa,</w:t>
            </w:r>
          </w:p>
          <w:p w:rsidR="00162987" w:rsidP="00A9298B" w:rsidRDefault="00162987" w14:paraId="0AED882D" w14:textId="74065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části spojené šrouby, bez dřevěných částí</w:t>
            </w:r>
            <w:r w:rsidR="00C83422">
              <w:rPr>
                <w:rFonts w:ascii="Arial" w:hAnsi="Arial" w:cs="Arial"/>
              </w:rPr>
              <w:t>.</w:t>
            </w:r>
          </w:p>
        </w:tc>
      </w:tr>
      <w:tr w:rsidR="00162987" w:rsidTr="00162987" w14:paraId="121C6DA5" w14:textId="77777777">
        <w:trPr>
          <w:trHeight w:val="827"/>
        </w:trPr>
        <w:tc>
          <w:tcPr>
            <w:tcW w:w="1668" w:type="dxa"/>
          </w:tcPr>
          <w:p w:rsidR="00C83422" w:rsidP="00787C6B" w:rsidRDefault="00C83422" w14:paraId="2CD7A1C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787C6B" w:rsidR="00162987" w:rsidP="00787C6B" w:rsidRDefault="00162987" w14:paraId="1BF571EC" w14:textId="07ED11FC">
            <w:pPr>
              <w:jc w:val="center"/>
              <w:rPr>
                <w:rFonts w:ascii="Arial" w:hAnsi="Arial" w:cs="Arial"/>
                <w:b/>
              </w:rPr>
            </w:pPr>
            <w:r w:rsidRPr="00787C6B">
              <w:rPr>
                <w:rFonts w:ascii="Arial" w:hAnsi="Arial" w:cs="Arial"/>
                <w:b/>
              </w:rPr>
              <w:t>Nosnost</w:t>
            </w:r>
          </w:p>
        </w:tc>
        <w:tc>
          <w:tcPr>
            <w:tcW w:w="7796" w:type="dxa"/>
          </w:tcPr>
          <w:p w:rsidR="00C83422" w:rsidP="00177DAB" w:rsidRDefault="00C83422" w14:paraId="20A22834" w14:textId="77777777">
            <w:pPr>
              <w:rPr>
                <w:rFonts w:ascii="Arial" w:hAnsi="Arial" w:cs="Arial"/>
              </w:rPr>
            </w:pPr>
          </w:p>
          <w:p w:rsidR="00162987" w:rsidP="00177DAB" w:rsidRDefault="00162987" w14:paraId="32202E19" w14:textId="32A5E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130 kg</w:t>
            </w:r>
          </w:p>
        </w:tc>
      </w:tr>
      <w:tr w:rsidRPr="00102563" w:rsidR="00162987" w:rsidTr="00C83422" w14:paraId="669479D4" w14:textId="77777777">
        <w:trPr>
          <w:trHeight w:val="676"/>
        </w:trPr>
        <w:tc>
          <w:tcPr>
            <w:tcW w:w="1668" w:type="dxa"/>
          </w:tcPr>
          <w:p w:rsidR="00C83422" w:rsidP="00787C6B" w:rsidRDefault="00C83422" w14:paraId="4C46648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102563" w:rsidR="00162987" w:rsidP="00787C6B" w:rsidRDefault="00162987" w14:paraId="67A70D02" w14:textId="4488B9A2">
            <w:pPr>
              <w:jc w:val="center"/>
              <w:rPr>
                <w:rFonts w:ascii="Arial" w:hAnsi="Arial" w:cs="Arial"/>
                <w:b/>
              </w:rPr>
            </w:pPr>
            <w:r w:rsidRPr="00102563">
              <w:rPr>
                <w:rFonts w:ascii="Arial" w:hAnsi="Arial" w:cs="Arial"/>
                <w:b/>
              </w:rPr>
              <w:t>Záruka</w:t>
            </w:r>
          </w:p>
        </w:tc>
        <w:tc>
          <w:tcPr>
            <w:tcW w:w="7796" w:type="dxa"/>
          </w:tcPr>
          <w:p w:rsidR="00C83422" w:rsidP="00FC59CD" w:rsidRDefault="00C83422" w14:paraId="22A24AA7" w14:textId="77777777">
            <w:pPr>
              <w:rPr>
                <w:rFonts w:ascii="Arial" w:hAnsi="Arial" w:cs="Arial"/>
              </w:rPr>
            </w:pPr>
          </w:p>
          <w:p w:rsidRPr="00102563" w:rsidR="00162987" w:rsidP="00FC59CD" w:rsidRDefault="00162987" w14:paraId="0EAAFD2A" w14:textId="47B26A3C">
            <w:pPr>
              <w:rPr>
                <w:rFonts w:ascii="Arial" w:hAnsi="Arial" w:cs="Arial"/>
              </w:rPr>
            </w:pPr>
            <w:r w:rsidRPr="0014689E">
              <w:rPr>
                <w:rFonts w:ascii="Arial" w:hAnsi="Arial" w:cs="Arial"/>
              </w:rPr>
              <w:t>minimálně 24 měsíců</w:t>
            </w:r>
          </w:p>
        </w:tc>
      </w:tr>
    </w:tbl>
    <w:p w:rsidR="00A9298B" w:rsidP="00A9298B" w:rsidRDefault="00A9298B" w14:paraId="6912A649" w14:textId="24C29ED9">
      <w:pPr>
        <w:rPr>
          <w:rFonts w:ascii="Arial" w:hAnsi="Arial" w:cs="Arial"/>
        </w:rPr>
      </w:pPr>
    </w:p>
    <w:p w:rsidR="00B951CC" w:rsidP="00A9298B" w:rsidRDefault="00B951CC" w14:paraId="4B831D0F" w14:textId="77777777">
      <w:pPr>
        <w:rPr>
          <w:rFonts w:ascii="Arial" w:hAnsi="Arial" w:cs="Arial"/>
        </w:rPr>
      </w:pPr>
      <w:bookmarkStart w:name="_GoBack" w:id="0"/>
      <w:bookmarkEnd w:id="0"/>
    </w:p>
    <w:sectPr w:rsidR="00B951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16256" w:rsidP="00151B5D" w:rsidRDefault="00916256" w14:paraId="042B1485" w14:textId="77777777">
      <w:pPr>
        <w:spacing w:after="0" w:line="240" w:lineRule="auto"/>
      </w:pPr>
      <w:r>
        <w:separator/>
      </w:r>
    </w:p>
  </w:endnote>
  <w:endnote w:type="continuationSeparator" w:id="0">
    <w:p w:rsidR="00916256" w:rsidP="00151B5D" w:rsidRDefault="00916256" w14:paraId="4CBEF7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16256" w:rsidP="00151B5D" w:rsidRDefault="00916256" w14:paraId="49E1400E" w14:textId="77777777">
      <w:pPr>
        <w:spacing w:after="0" w:line="240" w:lineRule="auto"/>
      </w:pPr>
      <w:r>
        <w:separator/>
      </w:r>
    </w:p>
  </w:footnote>
  <w:footnote w:type="continuationSeparator" w:id="0">
    <w:p w:rsidR="00916256" w:rsidP="00151B5D" w:rsidRDefault="00916256" w14:paraId="386E5F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1B5D" w:rsidRDefault="00151B5D" w14:paraId="07607B84" w14:textId="5BCA622C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8F2" w:rsidRDefault="007718F2" w14:paraId="7E251257" w14:textId="6F3D8412">
    <w:pPr>
      <w:pStyle w:val="Zhlav"/>
    </w:pPr>
  </w:p>
  <w:p w:rsidRPr="007718F2" w:rsidR="007718F2" w:rsidP="003F6536" w:rsidRDefault="007718F2" w14:paraId="7FFE704E" w14:textId="627AC3B0">
    <w:pPr>
      <w:tabs>
        <w:tab w:val="left" w:pos="5292"/>
        <w:tab w:val="left" w:pos="7680"/>
      </w:tabs>
      <w:rPr>
        <w:sz w:val="24"/>
        <w:szCs w:val="24"/>
      </w:rPr>
    </w:pPr>
    <w:r w:rsidRPr="007718F2">
      <w:rPr>
        <w:sz w:val="24"/>
        <w:szCs w:val="24"/>
      </w:rPr>
      <w:t>Příloha č. 1 Výzvy k podání nabídek</w:t>
    </w:r>
    <w:r w:rsidR="003F6536">
      <w:rPr>
        <w:sz w:val="24"/>
        <w:szCs w:val="24"/>
      </w:rPr>
      <w:tab/>
    </w:r>
    <w:r w:rsidR="003F6536">
      <w:rPr>
        <w:sz w:val="24"/>
        <w:szCs w:val="24"/>
      </w:rPr>
      <w:tab/>
    </w:r>
  </w:p>
  <w:p w:rsidR="007718F2" w:rsidRDefault="007718F2" w14:paraId="2600991B" w14:textId="77777777">
    <w:pPr>
      <w:pStyle w:val="Zhlav"/>
    </w:pPr>
  </w:p>
  <w:p w:rsidR="00151B5D" w:rsidRDefault="00151B5D" w14:paraId="1B6F3CB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AC059D"/>
    <w:multiLevelType w:val="hybridMultilevel"/>
    <w:tmpl w:val="E998F44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5A48D7"/>
    <w:multiLevelType w:val="hybridMultilevel"/>
    <w:tmpl w:val="80D0301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EE357F"/>
    <w:multiLevelType w:val="hybridMultilevel"/>
    <w:tmpl w:val="81B47F6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1C2380"/>
    <w:multiLevelType w:val="hybridMultilevel"/>
    <w:tmpl w:val="2D988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C4EBB"/>
    <w:multiLevelType w:val="hybridMultilevel"/>
    <w:tmpl w:val="7E2A7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63707"/>
    <w:multiLevelType w:val="hybridMultilevel"/>
    <w:tmpl w:val="F544E5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095821"/>
    <w:multiLevelType w:val="hybridMultilevel"/>
    <w:tmpl w:val="4D367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ctiveWritingStyle w:lang="en-US" w:vendorID="64" w:dllVersion="131078" w:nlCheck="true" w:checkStyle="false" w:appName="MSWord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74728"/>
    <w:rsid w:val="00076395"/>
    <w:rsid w:val="00092818"/>
    <w:rsid w:val="000C7062"/>
    <w:rsid w:val="00102563"/>
    <w:rsid w:val="001075FB"/>
    <w:rsid w:val="00114F09"/>
    <w:rsid w:val="0012146B"/>
    <w:rsid w:val="0014689E"/>
    <w:rsid w:val="00151B5D"/>
    <w:rsid w:val="00162987"/>
    <w:rsid w:val="00165047"/>
    <w:rsid w:val="00177DAB"/>
    <w:rsid w:val="00180BD3"/>
    <w:rsid w:val="001D38FB"/>
    <w:rsid w:val="001E0A52"/>
    <w:rsid w:val="001F6705"/>
    <w:rsid w:val="0023507F"/>
    <w:rsid w:val="002656DA"/>
    <w:rsid w:val="00293A75"/>
    <w:rsid w:val="003111C0"/>
    <w:rsid w:val="00325165"/>
    <w:rsid w:val="00394C5B"/>
    <w:rsid w:val="003E498D"/>
    <w:rsid w:val="003F6536"/>
    <w:rsid w:val="00472C72"/>
    <w:rsid w:val="004B308E"/>
    <w:rsid w:val="004F476D"/>
    <w:rsid w:val="004F6D51"/>
    <w:rsid w:val="004F745E"/>
    <w:rsid w:val="00526209"/>
    <w:rsid w:val="005552E3"/>
    <w:rsid w:val="005B1DF9"/>
    <w:rsid w:val="005C1AD7"/>
    <w:rsid w:val="005F74D8"/>
    <w:rsid w:val="00607760"/>
    <w:rsid w:val="00607B12"/>
    <w:rsid w:val="00663191"/>
    <w:rsid w:val="00664847"/>
    <w:rsid w:val="00682852"/>
    <w:rsid w:val="006B4117"/>
    <w:rsid w:val="006D242D"/>
    <w:rsid w:val="00723E90"/>
    <w:rsid w:val="00734D2D"/>
    <w:rsid w:val="00750FC8"/>
    <w:rsid w:val="00761C40"/>
    <w:rsid w:val="007679C1"/>
    <w:rsid w:val="007718F2"/>
    <w:rsid w:val="00787C6B"/>
    <w:rsid w:val="007F7AB6"/>
    <w:rsid w:val="0081279F"/>
    <w:rsid w:val="00823CAB"/>
    <w:rsid w:val="00852C98"/>
    <w:rsid w:val="00856519"/>
    <w:rsid w:val="00883119"/>
    <w:rsid w:val="00912387"/>
    <w:rsid w:val="00916256"/>
    <w:rsid w:val="009175CC"/>
    <w:rsid w:val="00927810"/>
    <w:rsid w:val="00966904"/>
    <w:rsid w:val="00975021"/>
    <w:rsid w:val="0099754C"/>
    <w:rsid w:val="009C04E9"/>
    <w:rsid w:val="009D44C7"/>
    <w:rsid w:val="009D7065"/>
    <w:rsid w:val="009F22F5"/>
    <w:rsid w:val="00A56056"/>
    <w:rsid w:val="00A9298B"/>
    <w:rsid w:val="00B01CC4"/>
    <w:rsid w:val="00B31474"/>
    <w:rsid w:val="00B51C7B"/>
    <w:rsid w:val="00B528BC"/>
    <w:rsid w:val="00B64CA5"/>
    <w:rsid w:val="00B951CC"/>
    <w:rsid w:val="00BC55D3"/>
    <w:rsid w:val="00C02B38"/>
    <w:rsid w:val="00C06FE9"/>
    <w:rsid w:val="00C4040C"/>
    <w:rsid w:val="00C605D5"/>
    <w:rsid w:val="00C83422"/>
    <w:rsid w:val="00CA1DE8"/>
    <w:rsid w:val="00CC5A49"/>
    <w:rsid w:val="00D13CE8"/>
    <w:rsid w:val="00D52A04"/>
    <w:rsid w:val="00D90A15"/>
    <w:rsid w:val="00DD0D56"/>
    <w:rsid w:val="00DF7F22"/>
    <w:rsid w:val="00E01412"/>
    <w:rsid w:val="00E049BB"/>
    <w:rsid w:val="00E0501D"/>
    <w:rsid w:val="00E05D1A"/>
    <w:rsid w:val="00E12950"/>
    <w:rsid w:val="00E438C3"/>
    <w:rsid w:val="00E50D9F"/>
    <w:rsid w:val="00E515E8"/>
    <w:rsid w:val="00E515F4"/>
    <w:rsid w:val="00E64419"/>
    <w:rsid w:val="00EA1897"/>
    <w:rsid w:val="00EC06BE"/>
    <w:rsid w:val="00F6261C"/>
    <w:rsid w:val="00F65309"/>
    <w:rsid w:val="00F734C8"/>
    <w:rsid w:val="00F96771"/>
    <w:rsid w:val="00FA0768"/>
    <w:rsid w:val="00FC59CD"/>
    <w:rsid w:val="00FE59AC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BF117C1"/>
  <w15:docId w15:val="{95F5D151-E5BB-4C83-8A66-6EEFB834D58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A9298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9298B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A9298B"/>
    <w:pPr>
      <w:ind w:left="720"/>
      <w:contextualSpacing/>
    </w:pPr>
  </w:style>
  <w:style w:type="table" w:styleId="Mkatabulky">
    <w:name w:val="Table Grid"/>
    <w:basedOn w:val="Normlntabulka"/>
    <w:uiPriority w:val="59"/>
    <w:rsid w:val="003111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27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10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27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1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2781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83422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F25DAC5-5BD9-45A3-9FCE-B6480CB0DE3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69</properties:Words>
  <properties:Characters>409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477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2018-04-19T17:54:00Z</dcterms:created>
  <dc:creator/>
  <cp:lastModifiedBy/>
  <dcterms:modified xmlns:xsi="http://www.w3.org/2001/XMLSchema-instance" xsi:type="dcterms:W3CDTF">2018-04-19T17:54:00Z</dcterms:modified>
  <cp:revision>3</cp:revision>
</cp:coreProperties>
</file>