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4" w:rsidRPr="00A3396C" w:rsidRDefault="005C5824" w:rsidP="005C5824">
      <w:pPr>
        <w:outlineLvl w:val="0"/>
        <w:rPr>
          <w:rFonts w:asciiTheme="minorHAnsi" w:hAnsiTheme="minorHAns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60"/>
        <w:gridCol w:w="4428"/>
      </w:tblGrid>
      <w:tr w:rsidR="00D82B5C" w:rsidRPr="00A3396C" w:rsidTr="00506F8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  <w:b/>
              </w:rPr>
              <w:t>KRYCÍ LIST NABÍDKY</w:t>
            </w:r>
            <w:r w:rsidRPr="00A339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801075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Název zakázky (</w:t>
            </w:r>
            <w:r w:rsidR="0012305F" w:rsidRPr="00A3396C">
              <w:rPr>
                <w:rFonts w:asciiTheme="minorHAnsi" w:hAnsiTheme="minorHAnsi" w:cstheme="minorHAnsi"/>
                <w:b/>
                <w:bCs/>
              </w:rPr>
              <w:t>části</w:t>
            </w:r>
            <w:r w:rsidRPr="00A3396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971EA5" w:rsidP="00A339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Vazačský kurz - opakovaný</w:t>
            </w:r>
            <w:bookmarkStart w:id="0" w:name="_GoBack"/>
            <w:bookmarkEnd w:id="0"/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Obchodní firma nebo název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Sídlo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396C">
              <w:rPr>
                <w:rFonts w:asciiTheme="minorHAnsi" w:eastAsia="Times New Roman" w:hAnsiTheme="minorHAnsi" w:cstheme="minorHAnsi"/>
                <w:sz w:val="24"/>
                <w:szCs w:val="24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Jméno a příjmení stat.</w:t>
            </w:r>
            <w:r w:rsidR="007D55C8" w:rsidRPr="00A3396C">
              <w:rPr>
                <w:rFonts w:asciiTheme="minorHAnsi" w:hAnsiTheme="minorHAnsi" w:cstheme="minorHAnsi"/>
              </w:rPr>
              <w:t xml:space="preserve"> </w:t>
            </w:r>
            <w:r w:rsidRPr="00A3396C">
              <w:rPr>
                <w:rFonts w:asciiTheme="minorHAnsi" w:hAnsiTheme="minorHAnsi" w:cstheme="minorHAnsi"/>
              </w:rPr>
              <w:t>orgánu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nebo jeho členů, případně jiné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fyzické osoby oprávněné jednat</w:t>
            </w:r>
          </w:p>
          <w:p w:rsidR="00D82B5C" w:rsidRPr="00A3396C" w:rsidRDefault="00A3396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r w:rsidRPr="00A3396C">
        <w:rPr>
          <w:rFonts w:asciiTheme="minorHAnsi" w:hAnsiTheme="minorHAnsi" w:cstheme="minorHAnsi"/>
        </w:rPr>
        <w:t>V …………dne…………</w:t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A3396C" w:rsidP="005C58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D82B5C" w:rsidRPr="00A3396C">
        <w:rPr>
          <w:rFonts w:asciiTheme="minorHAnsi" w:hAnsiTheme="minorHAnsi" w:cstheme="minorHAnsi"/>
        </w:rPr>
        <w:t>…………….……………………………………………………..….</w:t>
      </w:r>
    </w:p>
    <w:p w:rsidR="00D82B5C" w:rsidRPr="00A3396C" w:rsidRDefault="00A3396C" w:rsidP="005C582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2B5C" w:rsidRPr="00A3396C">
        <w:rPr>
          <w:rFonts w:asciiTheme="minorHAnsi" w:hAnsiTheme="minorHAnsi" w:cstheme="minorHAnsi"/>
          <w:i/>
        </w:rPr>
        <w:t>Razítko a podpis osoby oprávněné jednat jménem či za uchazeče</w:t>
      </w:r>
    </w:p>
    <w:p w:rsidR="005C5824" w:rsidRPr="00A3396C" w:rsidRDefault="005C5824" w:rsidP="005C5824">
      <w:pPr>
        <w:jc w:val="right"/>
        <w:rPr>
          <w:rFonts w:asciiTheme="minorHAnsi" w:hAnsiTheme="minorHAnsi" w:cstheme="minorHAnsi"/>
          <w:i/>
        </w:rPr>
      </w:pPr>
    </w:p>
    <w:p w:rsidR="00473428" w:rsidRPr="00A3396C" w:rsidRDefault="00971EA5" w:rsidP="005C5824">
      <w:pPr>
        <w:rPr>
          <w:rFonts w:asciiTheme="minorHAnsi" w:hAnsiTheme="minorHAnsi" w:cstheme="minorHAnsi"/>
        </w:rPr>
      </w:pPr>
    </w:p>
    <w:sectPr w:rsidR="00473428" w:rsidRPr="00A3396C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A7" w:rsidRDefault="007906A7" w:rsidP="00702798">
      <w:r>
        <w:separator/>
      </w:r>
    </w:p>
  </w:endnote>
  <w:endnote w:type="continuationSeparator" w:id="0">
    <w:p w:rsidR="007906A7" w:rsidRDefault="007906A7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A7" w:rsidRDefault="007906A7" w:rsidP="00702798">
      <w:r>
        <w:separator/>
      </w:r>
    </w:p>
  </w:footnote>
  <w:footnote w:type="continuationSeparator" w:id="0">
    <w:p w:rsidR="007906A7" w:rsidRDefault="007906A7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98" w:rsidRDefault="00702798">
    <w:pPr>
      <w:pStyle w:val="Zhlav"/>
    </w:pPr>
    <w:r>
      <w:rPr>
        <w:noProof/>
      </w:rPr>
      <w:drawing>
        <wp:inline distT="0" distB="0" distL="0" distR="0" wp14:anchorId="6F8A4F95" wp14:editId="281BE9D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65">
      <w:tab/>
    </w:r>
    <w:r w:rsidR="00EC4765"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C"/>
    <w:rsid w:val="00064DEB"/>
    <w:rsid w:val="000A3E68"/>
    <w:rsid w:val="0010113B"/>
    <w:rsid w:val="0012305F"/>
    <w:rsid w:val="00192C7C"/>
    <w:rsid w:val="001A1EBE"/>
    <w:rsid w:val="001E349A"/>
    <w:rsid w:val="00202DCC"/>
    <w:rsid w:val="00250845"/>
    <w:rsid w:val="00317E10"/>
    <w:rsid w:val="0037283C"/>
    <w:rsid w:val="003B7275"/>
    <w:rsid w:val="003E3240"/>
    <w:rsid w:val="004C5048"/>
    <w:rsid w:val="004F21EF"/>
    <w:rsid w:val="0051547E"/>
    <w:rsid w:val="0055799B"/>
    <w:rsid w:val="005C5824"/>
    <w:rsid w:val="005D2A5C"/>
    <w:rsid w:val="006833BF"/>
    <w:rsid w:val="006A2BC0"/>
    <w:rsid w:val="00702798"/>
    <w:rsid w:val="0076415C"/>
    <w:rsid w:val="007838B2"/>
    <w:rsid w:val="007906A7"/>
    <w:rsid w:val="007D55C8"/>
    <w:rsid w:val="00801075"/>
    <w:rsid w:val="00826AAA"/>
    <w:rsid w:val="00871C43"/>
    <w:rsid w:val="008A3906"/>
    <w:rsid w:val="008C765A"/>
    <w:rsid w:val="008F4DC9"/>
    <w:rsid w:val="00931D2D"/>
    <w:rsid w:val="00971EA5"/>
    <w:rsid w:val="00A041A0"/>
    <w:rsid w:val="00A3396C"/>
    <w:rsid w:val="00A43273"/>
    <w:rsid w:val="00B358ED"/>
    <w:rsid w:val="00BC0611"/>
    <w:rsid w:val="00BD1282"/>
    <w:rsid w:val="00BD452B"/>
    <w:rsid w:val="00C81697"/>
    <w:rsid w:val="00CC0423"/>
    <w:rsid w:val="00CF1A9E"/>
    <w:rsid w:val="00D52D58"/>
    <w:rsid w:val="00D807DF"/>
    <w:rsid w:val="00D82B5C"/>
    <w:rsid w:val="00DD6029"/>
    <w:rsid w:val="00EA5C33"/>
    <w:rsid w:val="00EC4765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2018-07-03T10:08:00Z</dcterms:created>
  <dcterms:modified xsi:type="dcterms:W3CDTF">2018-07-16T09:15:00Z</dcterms:modified>
</cp:coreProperties>
</file>